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FC60A" w14:textId="4DDEF2A4" w:rsidR="00373B3E" w:rsidRPr="000B6993" w:rsidRDefault="00D77442">
      <w:pPr>
        <w:rPr>
          <w:rFonts w:asciiTheme="majorHAnsi" w:hAnsiTheme="majorHAnsi" w:cstheme="majorHAnsi"/>
          <w:sz w:val="28"/>
          <w:szCs w:val="28"/>
        </w:rPr>
      </w:pP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8674A12" wp14:editId="4A86674A">
                <wp:simplePos x="0" y="0"/>
                <wp:positionH relativeFrom="margin">
                  <wp:align>right</wp:align>
                </wp:positionH>
                <wp:positionV relativeFrom="paragraph">
                  <wp:posOffset>960755</wp:posOffset>
                </wp:positionV>
                <wp:extent cx="3402965" cy="4912995"/>
                <wp:effectExtent l="19050" t="19050" r="26035" b="2095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2965" cy="4912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BA893" w14:textId="6C140621" w:rsidR="005655B5" w:rsidRDefault="00260B74" w:rsidP="005655B5">
                            <w:pPr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B68E1">
                              <w:rPr>
                                <w:rFonts w:cstheme="minorHAnsi"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As Scientists can we</w:t>
                            </w:r>
                            <w:r w:rsidR="008F66CD" w:rsidRPr="00EB68E1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0B6993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learn how to stay healthy and what we have inherited?</w:t>
                            </w:r>
                          </w:p>
                          <w:p w14:paraId="573C103B" w14:textId="68E7DCE6" w:rsidR="00075B7F" w:rsidRPr="00075B7F" w:rsidRDefault="00075B7F" w:rsidP="005655B5">
                            <w:pPr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>We will learn that…</w:t>
                            </w:r>
                          </w:p>
                          <w:p w14:paraId="19B8B4B8" w14:textId="01CA9B2E" w:rsidR="000B6993" w:rsidRPr="00075B7F" w:rsidRDefault="000B6993" w:rsidP="000B6993">
                            <w:pPr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Unsaturated fats provide the body with energy and allow humans to absorb some vitamins.</w:t>
                            </w:r>
                          </w:p>
                          <w:p w14:paraId="4D6124F6" w14:textId="54AFD919" w:rsidR="000B6993" w:rsidRPr="00075B7F" w:rsidRDefault="000B6993" w:rsidP="000B6993">
                            <w:pPr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Saturated and trans fats can cause weight gain and heart disease.</w:t>
                            </w:r>
                          </w:p>
                          <w:p w14:paraId="33697371" w14:textId="7928866C" w:rsidR="000B6993" w:rsidRPr="00075B7F" w:rsidRDefault="000B6993" w:rsidP="000B6993">
                            <w:pPr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A drug is a chemical that can change the way your body or brain functions.</w:t>
                            </w:r>
                          </w:p>
                          <w:p w14:paraId="6523B258" w14:textId="22B9D51F" w:rsidR="000B6993" w:rsidRPr="00075B7F" w:rsidRDefault="000B6993" w:rsidP="000B6993">
                            <w:pPr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Carbon monoxide is a poisonous gas that stops the blood carrying as much oxygen.</w:t>
                            </w:r>
                          </w:p>
                          <w:p w14:paraId="257DC14C" w14:textId="221256CC" w:rsidR="000B6993" w:rsidRPr="00075B7F" w:rsidRDefault="000B6993" w:rsidP="000B6993">
                            <w:pPr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Smoking can damage the body and cause breathing problems. It also increases the risks of heart and lung disease.</w:t>
                            </w:r>
                          </w:p>
                          <w:p w14:paraId="34989186" w14:textId="5AE2BAE5" w:rsidR="00075B7F" w:rsidRPr="00075B7F" w:rsidRDefault="00075B7F" w:rsidP="000B6993">
                            <w:pPr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>We will:</w:t>
                            </w:r>
                          </w:p>
                          <w:p w14:paraId="4F3A01B8" w14:textId="0F52ADF4" w:rsidR="000B6993" w:rsidRPr="00075B7F" w:rsidRDefault="000B6993" w:rsidP="000B69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Raise scientific questions</w:t>
                            </w:r>
                          </w:p>
                          <w:p w14:paraId="41C3D21D" w14:textId="71E81AF1" w:rsidR="000B6993" w:rsidRPr="00075B7F" w:rsidRDefault="000B6993" w:rsidP="000B69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Record scientific findings</w:t>
                            </w:r>
                          </w:p>
                          <w:p w14:paraId="6056C322" w14:textId="705E7D51" w:rsidR="000B6993" w:rsidRPr="00075B7F" w:rsidRDefault="000B6993" w:rsidP="000B69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Use graphs to record data</w:t>
                            </w:r>
                          </w:p>
                          <w:p w14:paraId="7B88CE6F" w14:textId="77777777" w:rsidR="000B6993" w:rsidRPr="00075B7F" w:rsidRDefault="000B6993" w:rsidP="000B69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Present findings scientifically</w:t>
                            </w:r>
                          </w:p>
                          <w:p w14:paraId="380194D1" w14:textId="3D34262A" w:rsidR="000B6993" w:rsidRPr="00075B7F" w:rsidRDefault="000B6993" w:rsidP="00EC4A7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Recognis</w:t>
                            </w:r>
                            <w:r w:rsidR="00075B7F"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e</w:t>
                            </w:r>
                            <w:proofErr w:type="spellEnd"/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and control variables</w:t>
                            </w:r>
                          </w:p>
                          <w:p w14:paraId="5268A002" w14:textId="77777777" w:rsidR="00075B7F" w:rsidRPr="00075B7F" w:rsidRDefault="000B6993" w:rsidP="000B69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Tak</w:t>
                            </w:r>
                            <w:r w:rsidR="00075B7F"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e </w:t>
                            </w:r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measurements  </w:t>
                            </w:r>
                          </w:p>
                          <w:p w14:paraId="19C808D8" w14:textId="4D445B1F" w:rsidR="000B6993" w:rsidRPr="00075B7F" w:rsidRDefault="000B6993" w:rsidP="000B69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recognise</w:t>
                            </w:r>
                            <w:proofErr w:type="spellEnd"/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the impact of diet, exercise, drugs and lifestyle on the way their </w:t>
                            </w:r>
                            <w:proofErr w:type="gramStart"/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bodies</w:t>
                            </w:r>
                            <w:proofErr w:type="gramEnd"/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function?</w:t>
                            </w:r>
                          </w:p>
                          <w:p w14:paraId="6E8D0473" w14:textId="77777777" w:rsidR="000B6993" w:rsidRPr="00EB68E1" w:rsidRDefault="000B6993" w:rsidP="005655B5">
                            <w:pPr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674A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6.75pt;margin-top:75.65pt;width:267.95pt;height:386.85pt;z-index:25167872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DHvKAIAAE8EAAAOAAAAZHJzL2Uyb0RvYy54bWysVNtu2zAMfR+wfxD0vviypEuMOEWXLsOA&#10;7gK0+wBZlmNhkuhJSuzs60vJbppdsIdhfhBEkTo6PCS9vh60IkdhnQRT0myWUiIMh1qafUm/Puxe&#10;LSlxnpmaKTCipCfh6PXm5Yt13xUihxZULSxBEOOKvitp631XJInjrdDMzaATBp0NWM08mnaf1Jb1&#10;iK5VkqfpVdKDrTsLXDiHp7ejk24iftMI7j83jROeqJIiNx9XG9cqrMlmzYq9ZV0r+USD/QMLzaTB&#10;R89Qt8wzcrDyNygtuQUHjZ9x0Ak0jeQi5oDZZOkv2dy3rBMxFxTHdWeZ3P+D5Z+OXyyRNdZuQYlh&#10;Gmv0IAZP3sJA8iBP37kCo+47jPMDHmNoTNV1d8C/OWJg2zKzFzfWQt8KViO9LNxMLq6OOC6AVP1H&#10;qPEZdvAQgYbG6qAdqkEQHct0OpcmUOF4+Hqe5qsrpMjRN19l+Wq1iG+w4ul6Z51/L0CTsCmpxdpH&#10;eHa8cz7QYcVTSHjNgZL1TioVDbuvtsqSI8M+2cVvQv8pTBnSI5dllqajBH/BSPH7E4aWHjteSV3S&#10;ZYiZejAI987UsR89k2rcI2dlJiWDeKOMfqiGsWZR5yBzBfUJtbUwdjhOJG5asD8o6bG7S+q+H5gV&#10;lKgPBuuzyubzMA7RmC/e5GjYS0916WGGI1RJPSXjduvjCAXlDNxgHRsZFX5mMnHGro3CTxMWxuLS&#10;jlHP/4HNIwAAAP//AwBQSwMEFAAGAAgAAAAhADFrU1LdAAAACAEAAA8AAABkcnMvZG93bnJldi54&#10;bWxMj8FOwzAQRO9I/IO1SNyok1ZumxCnqpA4IYRouHBz4yWJGq8j223D37Oc4Dg7q5k31W52o7hg&#10;iIMnDfkiA4HUejtQp+GjeX7YgojJkDWjJ9TwjRF29e1NZUrrr/SOl0PqBIdQLI2GPqWplDK2PToT&#10;F35CYu/LB2cSy9BJG8yVw90ol1m2ls4MxA29mfCpx/Z0ODsNr/uiDSZsXxJuVHhbN1PenD61vr+b&#10;948gEs7p7xl+8RkdamY6+jPZKEYNPCTxVeUrEGyrlSpAHDUUS5WBrCv5f0D9AwAA//8DAFBLAQIt&#10;ABQABgAIAAAAIQC2gziS/gAAAOEBAAATAAAAAAAAAAAAAAAAAAAAAABbQ29udGVudF9UeXBlc10u&#10;eG1sUEsBAi0AFAAGAAgAAAAhADj9If/WAAAAlAEAAAsAAAAAAAAAAAAAAAAALwEAAF9yZWxzLy5y&#10;ZWxzUEsBAi0AFAAGAAgAAAAhAIkoMe8oAgAATwQAAA4AAAAAAAAAAAAAAAAALgIAAGRycy9lMm9E&#10;b2MueG1sUEsBAi0AFAAGAAgAAAAhADFrU1LdAAAACAEAAA8AAAAAAAAAAAAAAAAAggQAAGRycy9k&#10;b3ducmV2LnhtbFBLBQYAAAAABAAEAPMAAACMBQAAAAA=&#10;" strokecolor="red" strokeweight="3pt">
                <v:textbox>
                  <w:txbxContent>
                    <w:p w14:paraId="35EBA893" w14:textId="6C140621" w:rsidR="005655B5" w:rsidRDefault="00260B74" w:rsidP="005655B5">
                      <w:pPr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  <w:lang w:val="en-US"/>
                        </w:rPr>
                      </w:pPr>
                      <w:r w:rsidRPr="00EB68E1">
                        <w:rPr>
                          <w:rFonts w:cstheme="minorHAnsi"/>
                          <w:color w:val="FF0000"/>
                          <w:sz w:val="24"/>
                          <w:szCs w:val="24"/>
                          <w:lang w:val="en-US"/>
                        </w:rPr>
                        <w:t>As Scientists can we</w:t>
                      </w:r>
                      <w:r w:rsidR="008F66CD" w:rsidRPr="00EB68E1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0B6993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  <w:lang w:val="en-US"/>
                        </w:rPr>
                        <w:t>learn how to stay healthy and what we have inherited?</w:t>
                      </w:r>
                    </w:p>
                    <w:p w14:paraId="573C103B" w14:textId="68E7DCE6" w:rsidR="00075B7F" w:rsidRPr="00075B7F" w:rsidRDefault="00075B7F" w:rsidP="005655B5">
                      <w:pPr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  <w:lang w:val="en-US"/>
                        </w:rPr>
                        <w:t>We will learn that…</w:t>
                      </w:r>
                    </w:p>
                    <w:p w14:paraId="19B8B4B8" w14:textId="01CA9B2E" w:rsidR="000B6993" w:rsidRPr="00075B7F" w:rsidRDefault="000B6993" w:rsidP="000B6993">
                      <w:pPr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Unsaturated fats provide the body with energy and allow humans to absorb some vitamins.</w:t>
                      </w:r>
                    </w:p>
                    <w:p w14:paraId="4D6124F6" w14:textId="54AFD919" w:rsidR="000B6993" w:rsidRPr="00075B7F" w:rsidRDefault="000B6993" w:rsidP="000B6993">
                      <w:pPr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Saturated and trans fats can cause weight gain and heart disease.</w:t>
                      </w:r>
                    </w:p>
                    <w:p w14:paraId="33697371" w14:textId="7928866C" w:rsidR="000B6993" w:rsidRPr="00075B7F" w:rsidRDefault="000B6993" w:rsidP="000B6993">
                      <w:pPr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A drug is a chemical that can change the way your body or brain functions.</w:t>
                      </w:r>
                    </w:p>
                    <w:p w14:paraId="6523B258" w14:textId="22B9D51F" w:rsidR="000B6993" w:rsidRPr="00075B7F" w:rsidRDefault="000B6993" w:rsidP="000B6993">
                      <w:pPr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Carbon monoxide is a poisonous gas that stops the blood carrying as much oxygen.</w:t>
                      </w:r>
                    </w:p>
                    <w:p w14:paraId="257DC14C" w14:textId="221256CC" w:rsidR="000B6993" w:rsidRPr="00075B7F" w:rsidRDefault="000B6993" w:rsidP="000B6993">
                      <w:pPr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Smoking can damage the body and cause breathing problems. It also increases the risks of heart and lung disease.</w:t>
                      </w:r>
                    </w:p>
                    <w:p w14:paraId="34989186" w14:textId="5AE2BAE5" w:rsidR="00075B7F" w:rsidRPr="00075B7F" w:rsidRDefault="00075B7F" w:rsidP="000B6993">
                      <w:pPr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  <w:lang w:val="en-US"/>
                        </w:rPr>
                        <w:t>We will:</w:t>
                      </w:r>
                    </w:p>
                    <w:p w14:paraId="4F3A01B8" w14:textId="0F52ADF4" w:rsidR="000B6993" w:rsidRPr="00075B7F" w:rsidRDefault="000B6993" w:rsidP="000B69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Raise scientific questions</w:t>
                      </w:r>
                    </w:p>
                    <w:p w14:paraId="41C3D21D" w14:textId="71E81AF1" w:rsidR="000B6993" w:rsidRPr="00075B7F" w:rsidRDefault="000B6993" w:rsidP="000B69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Record scientific findings</w:t>
                      </w:r>
                    </w:p>
                    <w:p w14:paraId="6056C322" w14:textId="705E7D51" w:rsidR="000B6993" w:rsidRPr="00075B7F" w:rsidRDefault="000B6993" w:rsidP="000B69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Use graphs to record data</w:t>
                      </w:r>
                    </w:p>
                    <w:p w14:paraId="7B88CE6F" w14:textId="77777777" w:rsidR="000B6993" w:rsidRPr="00075B7F" w:rsidRDefault="000B6993" w:rsidP="000B69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Present findings scientifically</w:t>
                      </w:r>
                    </w:p>
                    <w:p w14:paraId="380194D1" w14:textId="3D34262A" w:rsidR="000B6993" w:rsidRPr="00075B7F" w:rsidRDefault="000B6993" w:rsidP="00EC4A7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Recognis</w:t>
                      </w:r>
                      <w:r w:rsidR="00075B7F"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e</w:t>
                      </w:r>
                      <w:proofErr w:type="spellEnd"/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and control variables</w:t>
                      </w:r>
                    </w:p>
                    <w:p w14:paraId="5268A002" w14:textId="77777777" w:rsidR="00075B7F" w:rsidRPr="00075B7F" w:rsidRDefault="000B6993" w:rsidP="000B69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Tak</w:t>
                      </w:r>
                      <w:r w:rsidR="00075B7F"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e </w:t>
                      </w:r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measurements  </w:t>
                      </w:r>
                    </w:p>
                    <w:p w14:paraId="19C808D8" w14:textId="4D445B1F" w:rsidR="000B6993" w:rsidRPr="00075B7F" w:rsidRDefault="000B6993" w:rsidP="000B69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recognise</w:t>
                      </w:r>
                      <w:proofErr w:type="spellEnd"/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the impact of diet, exercise, drugs and lifestyle on the way their </w:t>
                      </w:r>
                      <w:proofErr w:type="gramStart"/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bodies</w:t>
                      </w:r>
                      <w:proofErr w:type="gramEnd"/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function?</w:t>
                      </w:r>
                    </w:p>
                    <w:p w14:paraId="6E8D0473" w14:textId="77777777" w:rsidR="000B6993" w:rsidRPr="00EB68E1" w:rsidRDefault="000B6993" w:rsidP="005655B5">
                      <w:pPr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02FA45F" wp14:editId="42E884F4">
                <wp:simplePos x="0" y="0"/>
                <wp:positionH relativeFrom="margin">
                  <wp:posOffset>6310572</wp:posOffset>
                </wp:positionH>
                <wp:positionV relativeFrom="paragraph">
                  <wp:posOffset>6057496</wp:posOffset>
                </wp:positionV>
                <wp:extent cx="3364230" cy="560070"/>
                <wp:effectExtent l="19050" t="19050" r="2667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4230" cy="560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9AE21" w14:textId="77777777" w:rsidR="00C42365" w:rsidRPr="000B6993" w:rsidRDefault="00260B74" w:rsidP="00C42365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As Readers</w:t>
                            </w:r>
                            <w:r w:rsidR="008F66CD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we can</w:t>
                            </w: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</w:t>
                            </w:r>
                            <w:r w:rsidR="008F66CD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use our knowledge of purpose, audience and context to support our understanding.</w:t>
                            </w:r>
                          </w:p>
                          <w:p w14:paraId="349A256C" w14:textId="77777777" w:rsidR="00C42365" w:rsidRPr="000B6993" w:rsidRDefault="00C42365" w:rsidP="00C42365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189A61CD" w14:textId="77777777" w:rsidR="00C42365" w:rsidRPr="000B6993" w:rsidRDefault="00C42365" w:rsidP="00C42365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75A6A679" w14:textId="77777777" w:rsidR="00C42365" w:rsidRPr="000B6993" w:rsidRDefault="00C42365" w:rsidP="00C42365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2FA45F" id="_x0000_s1027" type="#_x0000_t202" style="position:absolute;margin-left:496.9pt;margin-top:476.95pt;width:264.9pt;height:44.1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FR+JgIAAEwEAAAOAAAAZHJzL2Uyb0RvYy54bWysVNtu2zAMfR+wfxD0vthx0jQz4hRdugwD&#10;ugvQ7gNkWY6FSaImKbGzrx8lp2nQDXsY5gdBFKmjw0PSq5tBK3IQzkswFZ1OckqE4dBIs6vot8ft&#10;myUlPjDTMAVGVPQoPL1Zv3616m0pCuhANcIRBDG+7G1FuxBsmWWed0IzPwErDDpbcJoFNN0uaxzr&#10;EV2rrMjzRdaDa6wDLrzH07vRSdcJv20FD1/a1otAVEWRW0irS2sd12y9YuXOMdtJfqLB/oGFZtLg&#10;o2eoOxYY2Tv5G5SW3IGHNkw46AzaVnKRcsBspvmLbB46ZkXKBcXx9iyT/3+w/PPhqyOyqWhBiWEa&#10;S/QohkDewUCKqE5vfYlBDxbDwoDHWOWUqbf3wL97YmDTMbMTt85B3wnWILtpvJldXB1xfASp+0/Q&#10;4DNsHyABDa3TUToUgyA6Vul4rkykwvFwNlvMixm6OPquFnl+nUqXsfLptnU+fBCgSdxU1GHlEzo7&#10;3PsQ2bDyKSQ+5kHJZiuVSobb1RvlyIFhl2zTlxJ4EaYM6ZHKcprnowJ/wcjx+xOGlgH7XUld0WWM&#10;OXVg1O29aVI3BibVuEfOypyEjNqNKoahHlLFkspR5BqaIyrrYGxvHEfcdOB+UtJja1fU/9gzJyhR&#10;Hw1W5+10Po+zkIz51XWBhrv01JceZjhCVTRQMm43Ic1PFM7ALVaxlUngZyYnytiySffTeMWZuLRT&#10;1PNPYP0LAAD//wMAUEsDBBQABgAIAAAAIQCjn1Mw4QAAAA0BAAAPAAAAZHJzL2Rvd25yZXYueG1s&#10;TI/NTsMwEITvSLyDtUjcqPNDQhPiVBUSJ4QQDRdu22RJosZ2ZLtteHu2J3qb1Yxmvq02i57EiZwf&#10;rVEQryIQZFrbjaZX8NW8PqxB+ICmw8kaUvBLHjb17U2FZWfP5pNOu9ALLjG+RAVDCHMppW8H0uhX&#10;dibD3o91GgOfrpedwzOX60kmUZRLjaPhhQFnehmoPeyOWsH7tmgduvVboKfMfeTNHDeHb6Xu75bt&#10;M4hAS/gPwwWf0aFmpr09ms6LSUFRpIweWGRpAeKSyJI0B7FnFT0mMci6ktdf1H8AAAD//wMAUEsB&#10;Ai0AFAAGAAgAAAAhALaDOJL+AAAA4QEAABMAAAAAAAAAAAAAAAAAAAAAAFtDb250ZW50X1R5cGVz&#10;XS54bWxQSwECLQAUAAYACAAAACEAOP0h/9YAAACUAQAACwAAAAAAAAAAAAAAAAAvAQAAX3JlbHMv&#10;LnJlbHNQSwECLQAUAAYACAAAACEAoDRUfiYCAABMBAAADgAAAAAAAAAAAAAAAAAuAgAAZHJzL2Uy&#10;b0RvYy54bWxQSwECLQAUAAYACAAAACEAo59TMOEAAAANAQAADwAAAAAAAAAAAAAAAACABAAAZHJz&#10;L2Rvd25yZXYueG1sUEsFBgAAAAAEAAQA8wAAAI4FAAAAAA==&#10;" strokecolor="red" strokeweight="3pt">
                <v:textbox>
                  <w:txbxContent>
                    <w:p w14:paraId="7BF9AE21" w14:textId="77777777" w:rsidR="00C42365" w:rsidRPr="000B6993" w:rsidRDefault="00260B74" w:rsidP="00C42365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As Readers</w:t>
                      </w:r>
                      <w:r w:rsidR="008F66CD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we can</w:t>
                      </w: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</w:t>
                      </w:r>
                      <w:r w:rsidR="008F66CD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use our knowledge of purpose, audience and context to support our understanding.</w:t>
                      </w:r>
                    </w:p>
                    <w:p w14:paraId="349A256C" w14:textId="77777777" w:rsidR="00C42365" w:rsidRPr="000B6993" w:rsidRDefault="00C42365" w:rsidP="00C42365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189A61CD" w14:textId="77777777" w:rsidR="00C42365" w:rsidRPr="000B6993" w:rsidRDefault="00C42365" w:rsidP="00C42365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75A6A679" w14:textId="77777777" w:rsidR="00C42365" w:rsidRPr="000B6993" w:rsidRDefault="00C42365" w:rsidP="00C42365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957DAAD" wp14:editId="03EBE41B">
                <wp:simplePos x="0" y="0"/>
                <wp:positionH relativeFrom="margin">
                  <wp:posOffset>-185997</wp:posOffset>
                </wp:positionH>
                <wp:positionV relativeFrom="paragraph">
                  <wp:posOffset>5039303</wp:posOffset>
                </wp:positionV>
                <wp:extent cx="2914650" cy="527685"/>
                <wp:effectExtent l="19050" t="19050" r="19050" b="2476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527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9FFEC8" w14:textId="3EEAA347" w:rsidR="00C65AF3" w:rsidRPr="000B6993" w:rsidRDefault="005657C4" w:rsidP="004903F3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In Modern Foreign Languages</w:t>
                            </w:r>
                            <w:r w:rsidR="00260B74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</w:t>
                            </w:r>
                            <w:r w:rsidR="00D966E7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we will</w:t>
                            </w:r>
                          </w:p>
                          <w:p w14:paraId="0AFE2E14" w14:textId="2A039C99" w:rsidR="000339E4" w:rsidRPr="000B6993" w:rsidRDefault="00683F72" w:rsidP="004903F3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t</w:t>
                            </w:r>
                            <w:r w:rsidR="00BD21B7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alk about a Healthy Lifestyle</w:t>
                            </w:r>
                            <w:r w:rsidR="005D279B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in French</w:t>
                            </w:r>
                            <w:r w:rsidR="00BD21B7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.</w:t>
                            </w:r>
                          </w:p>
                          <w:p w14:paraId="543A6CA3" w14:textId="77777777" w:rsidR="00AE2B1D" w:rsidRPr="000B6993" w:rsidRDefault="00AE2B1D" w:rsidP="00AE2B1D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60668BF8" w14:textId="77777777" w:rsidR="00AE2B1D" w:rsidRPr="000B6993" w:rsidRDefault="00AE2B1D" w:rsidP="00AE2B1D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5914925E" w14:textId="77777777" w:rsidR="00AE2B1D" w:rsidRPr="000B6993" w:rsidRDefault="00AE2B1D" w:rsidP="00AE2B1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7DAAD" id="_x0000_s1028" type="#_x0000_t202" style="position:absolute;margin-left:-14.65pt;margin-top:396.8pt;width:229.5pt;height:41.5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/SYJwIAAE0EAAAOAAAAZHJzL2Uyb0RvYy54bWysVNtu2zAMfR+wfxD0vtjJkjQx4hRdugwD&#10;ugvQ7gNkWY6FSaImKbG7rx8lu2l2wR6G+UEgReqQPCS9ue61IifhvART0ukkp0QYDrU0h5J+edi/&#10;WlHiAzM1U2BESR+Fp9fbly82nS3EDFpQtXAEQYwvOlvSNgRbZJnnrdDMT8AKg8YGnGYBVXfIasc6&#10;RNcqm+X5MuvA1dYBF97j7e1gpNuE3zSCh09N40UgqqSYW0inS2cVz2y7YcXBMdtKPqbB/iELzaTB&#10;oGeoWxYYOTr5G5SW3IGHJkw46AyaRnKRasBqpvkv1dy3zIpUC5Lj7Zkm//9g+cfTZ0dkjb1bU2KY&#10;xh49iD6QN9CTWaSns75Ar3uLfqHHa3RNpXp7B/yrJwZ2LTMHceMcdK1gNaY3jS+zi6cDjo8gVfcB&#10;agzDjgESUN84HblDNgiiY5sez62JqXC8nK2n8+UCTRxti9nVcrVIIVjx9No6H94J0CQKJXXY+oTO&#10;Tnc+xGxY8eQSg3lQst5LpZLiDtVOOXJiOCb79I3oP7kpQ7qSvl5N83xg4C8YOX5/wtAy4MArqUu6&#10;ij7jCEbe3po6jWNgUg0y5qzMSGTkbmAx9FWfWraOASLJFdSPyKyDYb5xH1FowX2npMPZLqn/dmRO&#10;UKLeG+wOcjmPy5CU+eJqhoq7tFSXFmY4QpU0UDKIu5AWKBJn4Aa72MhE8HMmY8o4s4n3cb/iUlzq&#10;yev5L7D9AQAA//8DAFBLAwQUAAYACAAAACEA9eC9quEAAAALAQAADwAAAGRycy9kb3ducmV2Lnht&#10;bEyPwU7DMBBE70j8g7WVuLVOU4iTNJuqQuKEEKLhws2NlyRqbEe224a/x5zocTVPM2+r3axHdiHn&#10;B2sQ1qsEGJnWqsF0CJ/NyzIH5oM0So7WEMIPedjV93eVLJW9mg+6HELHYonxpUToQ5hKzn3bk5Z+&#10;ZScyMfu2TssQT9dx5eQ1luuRp0mScS0HExd6OdFzT+3pcNYIb/uiddLlr4HEk3vPmmndnL4QHxbz&#10;fgss0Bz+YfjTj+pQR6ejPRvl2YiwTItNRBFEscmAReIxLQSwI0IuMgG8rvjtD/UvAAAA//8DAFBL&#10;AQItABQABgAIAAAAIQC2gziS/gAAAOEBAAATAAAAAAAAAAAAAAAAAAAAAABbQ29udGVudF9UeXBl&#10;c10ueG1sUEsBAi0AFAAGAAgAAAAhADj9If/WAAAAlAEAAAsAAAAAAAAAAAAAAAAALwEAAF9yZWxz&#10;Ly5yZWxzUEsBAi0AFAAGAAgAAAAhAEVn9JgnAgAATQQAAA4AAAAAAAAAAAAAAAAALgIAAGRycy9l&#10;Mm9Eb2MueG1sUEsBAi0AFAAGAAgAAAAhAPXgvarhAAAACwEAAA8AAAAAAAAAAAAAAAAAgQQAAGRy&#10;cy9kb3ducmV2LnhtbFBLBQYAAAAABAAEAPMAAACPBQAAAAA=&#10;" strokecolor="red" strokeweight="3pt">
                <v:textbox>
                  <w:txbxContent>
                    <w:p w14:paraId="6E9FFEC8" w14:textId="3EEAA347" w:rsidR="00C65AF3" w:rsidRPr="000B6993" w:rsidRDefault="005657C4" w:rsidP="004903F3">
                      <w:pPr>
                        <w:spacing w:after="0"/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In Modern Foreign Languages</w:t>
                      </w:r>
                      <w:r w:rsidR="00260B74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</w:t>
                      </w:r>
                      <w:r w:rsidR="00D966E7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we will</w:t>
                      </w:r>
                    </w:p>
                    <w:p w14:paraId="0AFE2E14" w14:textId="2A039C99" w:rsidR="000339E4" w:rsidRPr="000B6993" w:rsidRDefault="00683F72" w:rsidP="004903F3">
                      <w:pPr>
                        <w:spacing w:after="0"/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t</w:t>
                      </w:r>
                      <w:r w:rsidR="00BD21B7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alk about a Healthy Lifestyle</w:t>
                      </w:r>
                      <w:r w:rsidR="005D279B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in French</w:t>
                      </w:r>
                      <w:r w:rsidR="00BD21B7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.</w:t>
                      </w:r>
                    </w:p>
                    <w:p w14:paraId="543A6CA3" w14:textId="77777777" w:rsidR="00AE2B1D" w:rsidRPr="000B6993" w:rsidRDefault="00AE2B1D" w:rsidP="00AE2B1D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60668BF8" w14:textId="77777777" w:rsidR="00AE2B1D" w:rsidRPr="000B6993" w:rsidRDefault="00AE2B1D" w:rsidP="00AE2B1D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5914925E" w14:textId="77777777" w:rsidR="00AE2B1D" w:rsidRPr="000B6993" w:rsidRDefault="00AE2B1D" w:rsidP="00AE2B1D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6BA8365" wp14:editId="465DE200">
                <wp:simplePos x="0" y="0"/>
                <wp:positionH relativeFrom="margin">
                  <wp:posOffset>-209319</wp:posOffset>
                </wp:positionH>
                <wp:positionV relativeFrom="paragraph">
                  <wp:posOffset>5756506</wp:posOffset>
                </wp:positionV>
                <wp:extent cx="2914650" cy="809625"/>
                <wp:effectExtent l="19050" t="19050" r="19050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7158B7" w14:textId="0015E5D1" w:rsidR="00AE2B1D" w:rsidRPr="000B6993" w:rsidRDefault="004903F3" w:rsidP="00AE2B1D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Can we write effectively for a range of audien</w:t>
                            </w:r>
                            <w:r w:rsidR="00994152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ces and purposes based on </w:t>
                            </w:r>
                            <w:r w:rsidR="00D966E7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text, </w:t>
                            </w:r>
                            <w:r w:rsidR="004B72D0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The Man Who Walked Between the Towers</w:t>
                            </w:r>
                            <w:r w:rsidR="00683F72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?</w:t>
                            </w:r>
                          </w:p>
                          <w:p w14:paraId="08653C73" w14:textId="77777777" w:rsidR="00AE2B1D" w:rsidRPr="000B6993" w:rsidRDefault="00AE2B1D" w:rsidP="00AE2B1D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2ECCC4B2" w14:textId="77777777" w:rsidR="00AE2B1D" w:rsidRPr="000B6993" w:rsidRDefault="00AE2B1D" w:rsidP="00AE2B1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A8365" id="_x0000_s1029" type="#_x0000_t202" style="position:absolute;margin-left:-16.5pt;margin-top:453.25pt;width:229.5pt;height:63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QUaJgIAAE0EAAAOAAAAZHJzL2Uyb0RvYy54bWysVNtu2zAMfR+wfxD0vtjxkiw14hRdugwD&#10;ugvQ7gNkWY6FSaImKbGzry8lJ212wR6G+UEgReqQPCS9uh60IgfhvART0ekkp0QYDo00u4p+fdi+&#10;WlLiAzMNU2BERY/C0+v1yxer3paigA5UIxxBEOPL3la0C8GWWeZ5JzTzE7DCoLEFp1lA1e2yxrEe&#10;0bXKijxfZD24xjrgwnu8vR2NdJ3w21bw8LltvQhEVRRzC+l06azjma1XrNw5ZjvJT2mwf8hCM2kw&#10;6BPULQuM7J38DUpL7sBDGyYcdAZtK7lINWA10/yXau47ZkWqBcnx9okm//9g+afDF0dkg72bUWKY&#10;xh49iCGQtzCQItLTW1+i171FvzDgNbqmUr29A/7NEwObjpmduHEO+k6wBtObxpfZxdMRx0eQuv8I&#10;DYZh+wAJaGidjtwhGwTRsU3Hp9bEVDheFlfT2WKOJo62ZX61KOYpBCvPr63z4b0ATaJQUYetT+js&#10;cOdDzIaVZ5cYzIOSzVYqlRS3qzfKkQPDMdmm74T+k5sypK/o6+U0z0cG/oKR4/cnDC0DDrySOpZx&#10;dmJl5O2dadI4BibVKGPOypyIjNyNLIahHlLLljFAJLmG5ojMOhjnG/cRhQ7cD0p6nO2K+u975gQl&#10;6oPB7iCXs7gMSZnN3xSouEtLfWlhhiNURQMlo7gJaYEicQZusIutTAQ/Z3JKGWc28X7ar7gUl3ry&#10;ev4LrB8BAAD//wMAUEsDBBQABgAIAAAAIQAX5F4I4AAAAAwBAAAPAAAAZHJzL2Rvd25yZXYueG1s&#10;TI/BTsMwDIbvSLxDZCRuW7J1K1tpOk1InBBCrFy4ZY1pqzVOlWRbeXvMCY62P/3+/nI3uUFcMMTe&#10;k4bFXIFAarztqdXwUT/PNiBiMmTN4Ak1fGOEXXV7U5rC+iu94+WQWsEhFAujoUtpLKSMTYfOxLkf&#10;kfj25YMzicfQShvMlcPdIJdK5dKZnvhDZ0Z86rA5Hc5Ow+t+2wQTNi8JH9bhLa/HRX361Pr+bto/&#10;gkg4pT8YfvVZHSp2Ovoz2SgGDbMs4y5Jw1blaxBMrJY5b46MqmylQFal/F+i+gEAAP//AwBQSwEC&#10;LQAUAAYACAAAACEAtoM4kv4AAADhAQAAEwAAAAAAAAAAAAAAAAAAAAAAW0NvbnRlbnRfVHlwZXNd&#10;LnhtbFBLAQItABQABgAIAAAAIQA4/SH/1gAAAJQBAAALAAAAAAAAAAAAAAAAAC8BAABfcmVscy8u&#10;cmVsc1BLAQItABQABgAIAAAAIQBW7QUaJgIAAE0EAAAOAAAAAAAAAAAAAAAAAC4CAABkcnMvZTJv&#10;RG9jLnhtbFBLAQItABQABgAIAAAAIQAX5F4I4AAAAAwBAAAPAAAAAAAAAAAAAAAAAIAEAABkcnMv&#10;ZG93bnJldi54bWxQSwUGAAAAAAQABADzAAAAjQUAAAAA&#10;" strokecolor="red" strokeweight="3pt">
                <v:textbox>
                  <w:txbxContent>
                    <w:p w14:paraId="257158B7" w14:textId="0015E5D1" w:rsidR="00AE2B1D" w:rsidRPr="000B6993" w:rsidRDefault="004903F3" w:rsidP="00AE2B1D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Can we write effectively for a range of audien</w:t>
                      </w:r>
                      <w:r w:rsidR="00994152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ces and purposes based on </w:t>
                      </w:r>
                      <w:r w:rsidR="00D966E7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text, </w:t>
                      </w:r>
                      <w:r w:rsidR="004B72D0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The Man Who Walked Between the Towers</w:t>
                      </w:r>
                      <w:r w:rsidR="00683F72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?</w:t>
                      </w:r>
                    </w:p>
                    <w:p w14:paraId="08653C73" w14:textId="77777777" w:rsidR="00AE2B1D" w:rsidRPr="000B6993" w:rsidRDefault="00AE2B1D" w:rsidP="00AE2B1D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2ECCC4B2" w14:textId="77777777" w:rsidR="00AE2B1D" w:rsidRPr="000B6993" w:rsidRDefault="00AE2B1D" w:rsidP="00AE2B1D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19AEAF5" wp14:editId="724BADC5">
                <wp:simplePos x="0" y="0"/>
                <wp:positionH relativeFrom="margin">
                  <wp:posOffset>-190846</wp:posOffset>
                </wp:positionH>
                <wp:positionV relativeFrom="paragraph">
                  <wp:posOffset>3540010</wp:posOffset>
                </wp:positionV>
                <wp:extent cx="2914650" cy="638175"/>
                <wp:effectExtent l="19050" t="19050" r="19050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E1E987" w14:textId="784992FB" w:rsidR="00AE2B1D" w:rsidRPr="000B6993" w:rsidRDefault="00260B74" w:rsidP="005657C4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In PSHE </w:t>
                            </w:r>
                            <w:r w:rsidR="00D966E7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we will f</w:t>
                            </w: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ollow</w:t>
                            </w:r>
                            <w:r w:rsidR="00395984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the Jigsaw Curriculum to identify </w:t>
                            </w:r>
                            <w:r w:rsidR="0073674F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what makes a </w:t>
                            </w:r>
                            <w:r w:rsidR="005D279B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‘</w:t>
                            </w:r>
                            <w:r w:rsidR="0073674F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Healthy Me</w:t>
                            </w:r>
                            <w:r w:rsidR="005D279B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’</w:t>
                            </w:r>
                            <w:r w:rsidR="0073674F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.</w:t>
                            </w:r>
                          </w:p>
                          <w:p w14:paraId="2EC8A8CD" w14:textId="77777777" w:rsidR="00AE2B1D" w:rsidRPr="000B6993" w:rsidRDefault="00AE2B1D" w:rsidP="00AE2B1D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63008242" w14:textId="77777777" w:rsidR="00AE2B1D" w:rsidRPr="000B6993" w:rsidRDefault="00AE2B1D" w:rsidP="00AE2B1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9AEAF5" id="_x0000_s1030" type="#_x0000_t202" style="position:absolute;margin-left:-15.05pt;margin-top:278.75pt;width:229.5pt;height:50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3XdJQIAAE4EAAAOAAAAZHJzL2Uyb0RvYy54bWysVNtu2zAMfR+wfxD0vtjJkjQz4hRdugwD&#10;ugvQ7gNkWY6FSaImKbGzry8lu2l2wR6G+UEQRfKQPCS9vu61IkfhvART0ukkp0QYDrU0+5J+fdi9&#10;WlHiAzM1U2BESU/C0+vNyxfrzhZiBi2oWjiCIMYXnS1pG4ItsszzVmjmJ2CFQWUDTrOAottntWMd&#10;omuVzfJ8mXXgauuAC+/x9XZQ0k3CbxrBw+em8SIQVVLMLaTTpbOKZ7ZZs2LvmG0lH9Ng/5CFZtJg&#10;0DPULQuMHJz8DUpL7sBDEyYcdAZNI7lINWA10/yXau5bZkWqBcnx9kyT/3+w/NPxiyOyxt5dUWKY&#10;xh49iD6Qt9CTWaSns75Aq3uLdqHHZzRNpXp7B/ybJwa2LTN7ceMcdK1gNaY3jZ7ZheuA4yNI1X2E&#10;GsOwQ4AE1DdOR+6QDYLo2KbTuTUxFY6PszfT+XKBKo665evV9GqRQrDiyds6H94L0CReSuqw9Qmd&#10;He98iNmw4skkBvOgZL2TSiXB7autcuTIcEx26RvRfzJThnQlxeB5PjDwF4wcvz9haBlw4JXUJV1F&#10;m3EEI2/vTJ3GMTCphjvmrMxIZORuYDH0VT+0LDlHliuoT0itg2HAcSHx0oL7QUmHw11S//3AnKBE&#10;fTDYHiRzHrchCfPF1QwFd6mpLjXMcIQqaaBkuG5D2qDInIEbbGMjE8PPmYw549Am4scFi1txKSer&#10;59/A5hEAAP//AwBQSwMEFAAGAAgAAAAhABl6z5fgAAAACwEAAA8AAABkcnMvZG93bnJldi54bWxM&#10;j8FOwzAQRO9I/IO1SNxaOwWnaYhTVUicEEI0XLi58ZJEjdeR7bbh7zEnelzN08zbajvbkZ3Rh8GR&#10;gmwpgCG1zgzUKfhsXhYFsBA1GT06QgU/GGBb395UujTuQh943seOpRIKpVbQxziVnIe2R6vD0k1I&#10;Kft23uqYTt9x4/UllduRr4TIudUDpYVeT/jcY3vcn6yCt92m9doXrxHX0r/nzZQ1xy+l7u/m3ROw&#10;iHP8h+FPP6lDnZwO7kQmsFHB4kFkCVUg5VoCS8TjqtgAOyjIZSGA1xW//qH+BQAA//8DAFBLAQIt&#10;ABQABgAIAAAAIQC2gziS/gAAAOEBAAATAAAAAAAAAAAAAAAAAAAAAABbQ29udGVudF9UeXBlc10u&#10;eG1sUEsBAi0AFAAGAAgAAAAhADj9If/WAAAAlAEAAAsAAAAAAAAAAAAAAAAALwEAAF9yZWxzLy5y&#10;ZWxzUEsBAi0AFAAGAAgAAAAhAEgfdd0lAgAATgQAAA4AAAAAAAAAAAAAAAAALgIAAGRycy9lMm9E&#10;b2MueG1sUEsBAi0AFAAGAAgAAAAhABl6z5fgAAAACwEAAA8AAAAAAAAAAAAAAAAAfwQAAGRycy9k&#10;b3ducmV2LnhtbFBLBQYAAAAABAAEAPMAAACMBQAAAAA=&#10;" strokecolor="red" strokeweight="3pt">
                <v:textbox>
                  <w:txbxContent>
                    <w:p w14:paraId="0DE1E987" w14:textId="784992FB" w:rsidR="00AE2B1D" w:rsidRPr="000B6993" w:rsidRDefault="00260B74" w:rsidP="005657C4">
                      <w:pPr>
                        <w:spacing w:after="0"/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In PSHE </w:t>
                      </w:r>
                      <w:r w:rsidR="00D966E7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we will f</w:t>
                      </w: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ollow</w:t>
                      </w:r>
                      <w:r w:rsidR="00395984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the Jigsaw Curriculum to identify </w:t>
                      </w:r>
                      <w:r w:rsidR="0073674F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what makes a </w:t>
                      </w:r>
                      <w:r w:rsidR="005D279B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‘</w:t>
                      </w:r>
                      <w:r w:rsidR="0073674F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Healthy Me</w:t>
                      </w:r>
                      <w:r w:rsidR="005D279B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’</w:t>
                      </w:r>
                      <w:r w:rsidR="0073674F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.</w:t>
                      </w:r>
                    </w:p>
                    <w:p w14:paraId="2EC8A8CD" w14:textId="77777777" w:rsidR="00AE2B1D" w:rsidRPr="000B6993" w:rsidRDefault="00AE2B1D" w:rsidP="00AE2B1D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63008242" w14:textId="77777777" w:rsidR="00AE2B1D" w:rsidRPr="000B6993" w:rsidRDefault="00AE2B1D" w:rsidP="00AE2B1D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45A1CA9" wp14:editId="7A11536C">
                <wp:simplePos x="0" y="0"/>
                <wp:positionH relativeFrom="page">
                  <wp:posOffset>242166</wp:posOffset>
                </wp:positionH>
                <wp:positionV relativeFrom="paragraph">
                  <wp:posOffset>4327294</wp:posOffset>
                </wp:positionV>
                <wp:extent cx="2990850" cy="512445"/>
                <wp:effectExtent l="19050" t="19050" r="19050" b="2095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512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8371B5" w14:textId="77777777" w:rsidR="005657C4" w:rsidRPr="000B6993" w:rsidRDefault="00260B74" w:rsidP="005657C4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As Musicians can we f</w:t>
                            </w:r>
                            <w:r w:rsidR="005657C4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ollow the </w:t>
                            </w:r>
                            <w:r w:rsidR="009B449D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Charanga Curriculum</w:t>
                            </w:r>
                            <w:r w:rsidR="00C65AF3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l</w:t>
                            </w:r>
                            <w:r w:rsidR="00EF2FA4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earn</w:t>
                            </w:r>
                            <w:r w:rsidR="00E445D3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ing</w:t>
                            </w:r>
                            <w:r w:rsidR="00EF2FA4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to</w:t>
                            </w:r>
                            <w:r w:rsidR="00CE1ABA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play instruments and </w:t>
                            </w:r>
                            <w:r w:rsidR="008F66CD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improvise?</w:t>
                            </w:r>
                          </w:p>
                          <w:p w14:paraId="41ADEC12" w14:textId="77777777" w:rsidR="005657C4" w:rsidRPr="000B6993" w:rsidRDefault="005657C4" w:rsidP="005657C4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484634AC" w14:textId="77777777" w:rsidR="005657C4" w:rsidRPr="000B6993" w:rsidRDefault="005657C4" w:rsidP="005657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A1CA9" id="_x0000_s1031" type="#_x0000_t202" style="position:absolute;margin-left:19.05pt;margin-top:340.75pt;width:235.5pt;height:40.3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B7tJwIAAE0EAAAOAAAAZHJzL2Uyb0RvYy54bWysVNuO0zAQfUfiHyy/06ShhTZqulq6FCEt&#10;F2mXD3Acp7GwPcZ2myxfz9jJdstFPCDyYNme8ZkzZ2ayuRq0IifhvART0fksp0QYDo00h4p+ud+/&#10;WFHiAzMNU2BERR+Ep1fb5882vS1FAR2oRjiCIMaXva1oF4Its8zzTmjmZ2CFQWMLTrOAR3fIGsd6&#10;RNcqK/L8VdaDa6wDLrzH25vRSLcJv20FD5/a1otAVEWRW0irS2sd12y7YeXBMdtJPtFg/8BCM2kw&#10;6BnqhgVGjk7+BqUld+ChDTMOOoO2lVykHDCbef5LNncdsyLlguJ4e5bJ/z9Y/vH02RHZVLRAeQzT&#10;WKN7MQTyBgZSRHl660v0urPoFwa8xjKnVL29Bf7VEwO7jpmDuHYO+k6wBunN48vs4umI4yNI3X+A&#10;BsOwY4AENLROR+1QDYLoyOPhXJpIheNlsV7nqyWaONqW82KxWKYQrHx8bZ0P7wRoEjcVdVj6hM5O&#10;tz5ENqx8dInBPCjZ7KVS6eAO9U45cmLYJvv0Teg/uSlD+oq+XM3zfFTgLxg5fn/C0DJgwyupK7qK&#10;PlMLRt3emia1Y2BSjXvkrMwkZNRuVDEM9TCWLAaIItfQPKCyDsb+xnnETQfuOyU99nZF/bcjc4IS&#10;9d5gddbzxSIOQzoslq9j6d2lpb60MMMRqqKBknG7C2mAonAGrrGKrUwCPzGZKGPPJt2n+YpDcXlO&#10;Xk9/ge0PAAAA//8DAFBLAwQUAAYACAAAACEAsOb5f98AAAAKAQAADwAAAGRycy9kb3ducmV2Lnht&#10;bEyPwU7DMAyG70i8Q2QkbixtUbuuNJ0mJE4IIdZduHmNaas1SZVkW3l7zAmOtj/9/v56u5hJXMiH&#10;0VkF6SoBQbZzerS9gkP78lCCCBGtxslZUvBNAbbN7U2NlXZX+0GXfewFh9hQoYIhxrmSMnQDGQwr&#10;N5Pl25fzBiOPvpfa45XDzSSzJCmkwdHyhwFneh6oO+3PRsHbbtN59OVrpHXu34t2TtvTp1L3d8vu&#10;CUSkJf7B8KvP6tCw09GdrQ5iUvBYpkwqKMo0B8FAnmx4c1SwLrIMZFPL/xWaHwAAAP//AwBQSwEC&#10;LQAUAAYACAAAACEAtoM4kv4AAADhAQAAEwAAAAAAAAAAAAAAAAAAAAAAW0NvbnRlbnRfVHlwZXNd&#10;LnhtbFBLAQItABQABgAIAAAAIQA4/SH/1gAAAJQBAAALAAAAAAAAAAAAAAAAAC8BAABfcmVscy8u&#10;cmVsc1BLAQItABQABgAIAAAAIQD8zB7tJwIAAE0EAAAOAAAAAAAAAAAAAAAAAC4CAABkcnMvZTJv&#10;RG9jLnhtbFBLAQItABQABgAIAAAAIQCw5vl/3wAAAAoBAAAPAAAAAAAAAAAAAAAAAIEEAABkcnMv&#10;ZG93bnJldi54bWxQSwUGAAAAAAQABADzAAAAjQUAAAAA&#10;" strokecolor="red" strokeweight="3pt">
                <v:textbox>
                  <w:txbxContent>
                    <w:p w14:paraId="048371B5" w14:textId="77777777" w:rsidR="005657C4" w:rsidRPr="000B6993" w:rsidRDefault="00260B74" w:rsidP="005657C4">
                      <w:pPr>
                        <w:spacing w:after="0"/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As Musicians can we f</w:t>
                      </w:r>
                      <w:r w:rsidR="005657C4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ollow the </w:t>
                      </w:r>
                      <w:r w:rsidR="009B449D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Charanga Curriculum</w:t>
                      </w:r>
                      <w:r w:rsidR="00C65AF3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l</w:t>
                      </w:r>
                      <w:r w:rsidR="00EF2FA4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earn</w:t>
                      </w:r>
                      <w:r w:rsidR="00E445D3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ing</w:t>
                      </w:r>
                      <w:r w:rsidR="00EF2FA4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to</w:t>
                      </w:r>
                      <w:r w:rsidR="00CE1ABA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play instruments and </w:t>
                      </w:r>
                      <w:r w:rsidR="008F66CD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improvise?</w:t>
                      </w:r>
                    </w:p>
                    <w:p w14:paraId="41ADEC12" w14:textId="77777777" w:rsidR="005657C4" w:rsidRPr="000B6993" w:rsidRDefault="005657C4" w:rsidP="005657C4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484634AC" w14:textId="77777777" w:rsidR="005657C4" w:rsidRPr="000B6993" w:rsidRDefault="005657C4" w:rsidP="005657C4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0E75E514" wp14:editId="10AF119E">
                <wp:simplePos x="0" y="0"/>
                <wp:positionH relativeFrom="margin">
                  <wp:posOffset>-189346</wp:posOffset>
                </wp:positionH>
                <wp:positionV relativeFrom="paragraph">
                  <wp:posOffset>2775643</wp:posOffset>
                </wp:positionV>
                <wp:extent cx="2914650" cy="608965"/>
                <wp:effectExtent l="19050" t="19050" r="19050" b="1968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608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2FD1D5" w14:textId="430D0987" w:rsidR="005657C4" w:rsidRPr="000B6993" w:rsidRDefault="00260B74" w:rsidP="005657C4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In RE we </w:t>
                            </w:r>
                            <w:r w:rsidR="00D966E7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will </w:t>
                            </w:r>
                            <w:r w:rsidR="004903F3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continue to </w:t>
                            </w: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f</w:t>
                            </w:r>
                            <w:r w:rsidR="005657C4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ollo</w:t>
                            </w:r>
                            <w:r w:rsidR="00185071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w the </w:t>
                            </w:r>
                            <w:r w:rsidR="00283FF1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new </w:t>
                            </w:r>
                            <w:r w:rsidR="00185071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Leicester agreed syllabus</w:t>
                            </w:r>
                            <w:r w:rsidR="00D966E7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.</w:t>
                            </w:r>
                          </w:p>
                          <w:p w14:paraId="2791AE8C" w14:textId="77777777" w:rsidR="00AE2B1D" w:rsidRPr="000B6993" w:rsidRDefault="00AE2B1D" w:rsidP="00AE2B1D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1AE2065B" w14:textId="77777777" w:rsidR="00AE2B1D" w:rsidRPr="000B6993" w:rsidRDefault="00AE2B1D" w:rsidP="00AE2B1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5E514" id="_x0000_s1032" type="#_x0000_t202" style="position:absolute;margin-left:-14.9pt;margin-top:218.55pt;width:229.5pt;height:47.9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SmBJwIAAE0EAAAOAAAAZHJzL2Uyb0RvYy54bWysVNtu2zAMfR+wfxD0vtjJkiw14hRdugwD&#10;ugvQ7gNkWY6FSaImKbGzry8lu2l2wR6G+UEgReqQPCS9vu61IkfhvART0ukkp0QYDrU0+5J+fdi9&#10;WlHiAzM1U2BESU/C0+vNyxfrzhZiBi2oWjiCIMYXnS1pG4ItsszzVmjmJ2CFQWMDTrOAqttntWMd&#10;omuVzfJ8mXXgauuAC+/x9nYw0k3CbxrBw+em8SIQVVLMLaTTpbOKZ7ZZs2LvmG0lH9Ng/5CFZtJg&#10;0DPULQuMHJz8DUpL7sBDEyYcdAZNI7lINWA10/yXau5bZkWqBcnx9kyT/3+w/NPxiyOyxt5hpwzT&#10;2KMH0QfyFnoyi/R01hfodW/RL/R4ja6pVG/vgH/zxMC2ZWYvbpyDrhWsxvSm8WV28XTA8RGk6j5C&#10;jWHYIUAC6hunI3fIBkF0bNPp3JqYCsfL2dV0vlygiaNtma+ulosUghVPr63z4b0ATaJQUoetT+js&#10;eOdDzIYVTy4xmAcl651UKiluX22VI0eGY7JL34j+k5sypCvp69U0zwcG/oKR4/cnDC0DDrySuqSr&#10;6DOOYOTtnanTOAYm1SBjzsqMREbuBhZDX/WpZfMYIJJcQX1CZh0M8437iEIL7gclHc52Sf33A3OC&#10;EvXBYHeQy3lchqTMF29mqLhLS3VpYYYjVEkDJYO4DWmBInEGbrCLjUwEP2cypowzm3gf9ysuxaWe&#10;vJ7/AptHAAAA//8DAFBLAwQUAAYACAAAACEA2X9bJeEAAAALAQAADwAAAGRycy9kb3ducmV2Lnht&#10;bEyPS0/DMBCE70j8B2srcWudR19Js6kqJE4IIRou3NxkSaLG68h22/DvMSd6HM1o5ptiP+lBXMm6&#10;3jBCvIhAENem6blF+Kxe5lsQzitu1GCYEH7Iwb58fChU3pgbf9D16FsRStjlCqHzfsyldHVHWrmF&#10;GYmD922sVj5I28rGqlso14NMomgtteo5LHRqpOeO6vPxohHeDlltld2+etqs7Pu6GuPq/IX4NJsO&#10;OxCeJv8fhj/8gA5lYDqZCzdODAjzJAvoHmGZbmIQIbFMsgTECWGVphHIspD3H8pfAAAA//8DAFBL&#10;AQItABQABgAIAAAAIQC2gziS/gAAAOEBAAATAAAAAAAAAAAAAAAAAAAAAABbQ29udGVudF9UeXBl&#10;c10ueG1sUEsBAi0AFAAGAAgAAAAhADj9If/WAAAAlAEAAAsAAAAAAAAAAAAAAAAALwEAAF9yZWxz&#10;Ly5yZWxzUEsBAi0AFAAGAAgAAAAhADcNKYEnAgAATQQAAA4AAAAAAAAAAAAAAAAALgIAAGRycy9l&#10;Mm9Eb2MueG1sUEsBAi0AFAAGAAgAAAAhANl/WyXhAAAACwEAAA8AAAAAAAAAAAAAAAAAgQQAAGRy&#10;cy9kb3ducmV2LnhtbFBLBQYAAAAABAAEAPMAAACPBQAAAAA=&#10;" strokecolor="red" strokeweight="3pt">
                <v:textbox>
                  <w:txbxContent>
                    <w:p w14:paraId="4A2FD1D5" w14:textId="430D0987" w:rsidR="005657C4" w:rsidRPr="000B6993" w:rsidRDefault="00260B74" w:rsidP="005657C4">
                      <w:pPr>
                        <w:spacing w:after="0"/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In RE we </w:t>
                      </w:r>
                      <w:r w:rsidR="00D966E7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will </w:t>
                      </w:r>
                      <w:r w:rsidR="004903F3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continue to </w:t>
                      </w: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f</w:t>
                      </w:r>
                      <w:r w:rsidR="005657C4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ollo</w:t>
                      </w:r>
                      <w:r w:rsidR="00185071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w the </w:t>
                      </w:r>
                      <w:r w:rsidR="00283FF1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new </w:t>
                      </w:r>
                      <w:r w:rsidR="00185071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Leicester agreed syllabus</w:t>
                      </w:r>
                      <w:r w:rsidR="00D966E7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.</w:t>
                      </w:r>
                    </w:p>
                    <w:p w14:paraId="2791AE8C" w14:textId="77777777" w:rsidR="00AE2B1D" w:rsidRPr="000B6993" w:rsidRDefault="00AE2B1D" w:rsidP="00AE2B1D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1AE2065B" w14:textId="77777777" w:rsidR="00AE2B1D" w:rsidRPr="000B6993" w:rsidRDefault="00AE2B1D" w:rsidP="00AE2B1D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5B7F"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10A7C8D" wp14:editId="680F115A">
                <wp:simplePos x="0" y="0"/>
                <wp:positionH relativeFrom="margin">
                  <wp:posOffset>3037956</wp:posOffset>
                </wp:positionH>
                <wp:positionV relativeFrom="paragraph">
                  <wp:posOffset>986848</wp:posOffset>
                </wp:positionV>
                <wp:extent cx="2914650" cy="575310"/>
                <wp:effectExtent l="19050" t="19050" r="19050" b="1524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DDAFA6" w14:textId="77777777" w:rsidR="002437AD" w:rsidRDefault="004A3644" w:rsidP="002437AD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Sticky words…</w:t>
                            </w:r>
                            <w:r w:rsidR="006635EC" w:rsidRPr="006635EC">
                              <w:rPr>
                                <w:b/>
                                <w:lang w:val="en-US"/>
                              </w:rPr>
                              <w:t xml:space="preserve"> </w:t>
                            </w:r>
                          </w:p>
                          <w:p w14:paraId="4F77A3AC" w14:textId="3200E15F" w:rsidR="00C217FF" w:rsidRPr="00C217FF" w:rsidRDefault="000B6993" w:rsidP="006635EC">
                            <w:pPr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t>Monastery Exile Pillage Outlaw Raid Saga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A7C8D" id="_x0000_s1033" type="#_x0000_t202" style="position:absolute;margin-left:239.2pt;margin-top:77.7pt;width:229.5pt;height:45.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ZncJgIAAEUEAAAOAAAAZHJzL2Uyb0RvYy54bWysU9uO2yAQfa/Uf0C8N7azSTa14qy22aaq&#10;tL1Iu/0AjHGMCgwFEjv9+g44m4227UtVHhDDDIczZ2ZWN4NW5CCcl2AqWkxySoTh0Eizq+i3x+2b&#10;JSU+MNMwBUZU9Cg8vVm/frXqbSmm0IFqhCMIYnzZ24p2IdgyyzzvhGZ+AlYYdLbgNAtoul3WONYj&#10;ulbZNM8XWQ+usQ648B5v70YnXSf8thU8fGlbLwJRFUVuIe0u7XXcs/WKlTvHbCf5iQb7BxaaSYOf&#10;nqHuWGBk7+RvUFpyBx7aMOGgM2hbyUXKAbMp8hfZPHTMipQLiuPtWSb//2D558NXR2RT0Tklhmks&#10;0aMYAnkHA5lGdXrrSwx6sBgWBrzGKqdMvb0H/t0TA5uOmZ24dQ76TrAG2RXxZXbxdMTxEaTuP0GD&#10;37B9gAQ0tE5H6VAMguhYpeO5MpEKx8vp22K2mKOLo29+Pb8qUukyVj69ts6HDwI0iYeKOqx8QmeH&#10;ex8iG1Y+hcTPPCjZbKVSyXC7eqMcOTDskm1aKYEXYcqQvqJXyyLPRwX+ioGNudhu/4ShZcB+V1JX&#10;dJnHFYNYGXV7b5p0Dkyq8YyclTkJGbUbVQxDPWBgVLeG5oiSOhj7GucQDx24n5T02NMV9T/2zAlK&#10;1EeDZUERZ3EIkjGbX0/RcJee+tLDDEeoigZKxuMmpMGJfA3cYvlamZR9ZnLiir2aBD/NVRyGSztF&#10;PU//+hcAAAD//wMAUEsDBBQABgAIAAAAIQAFwssu4AAAAAsBAAAPAAAAZHJzL2Rvd25yZXYueG1s&#10;TI/BTsMwEETvSPyDtUjcqEObNCXEqQCJStzaUqlwc+MliYjXwXbb8PcsJ7jNap5mZ8rlaHtxQh86&#10;RwpuJwkIpNqZjhoFu9fnmwWIEDUZ3TtCBd8YYFldXpS6MO5MGzxtYyM4hEKhFbQxDoWUoW7R6jBx&#10;AxJ7H85bHfn0jTRenznc9nKaJHNpdUf8odUDPrVYf26PVkHm/Nqmj5uVzzPn9rPV+5d+e1Hq+mp8&#10;uAcRcYx/MPzW5+pQcaeDO5IJoleQ5ouUUTayjAUTd7OcxUHBNJ0nIKtS/t9Q/QAAAP//AwBQSwEC&#10;LQAUAAYACAAAACEAtoM4kv4AAADhAQAAEwAAAAAAAAAAAAAAAAAAAAAAW0NvbnRlbnRfVHlwZXNd&#10;LnhtbFBLAQItABQABgAIAAAAIQA4/SH/1gAAAJQBAAALAAAAAAAAAAAAAAAAAC8BAABfcmVscy8u&#10;cmVsc1BLAQItABQABgAIAAAAIQDkVZncJgIAAEUEAAAOAAAAAAAAAAAAAAAAAC4CAABkcnMvZTJv&#10;RG9jLnhtbFBLAQItABQABgAIAAAAIQAFwssu4AAAAAsBAAAPAAAAAAAAAAAAAAAAAIAEAABkcnMv&#10;ZG93bnJldi54bWxQSwUGAAAAAAQABADzAAAAjQUAAAAA&#10;" strokecolor="#06f" strokeweight="3pt">
                <v:textbox>
                  <w:txbxContent>
                    <w:p w14:paraId="30DDAFA6" w14:textId="77777777" w:rsidR="002437AD" w:rsidRDefault="004A3644" w:rsidP="002437AD">
                      <w:pPr>
                        <w:rPr>
                          <w:b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Sticky words…</w:t>
                      </w:r>
                      <w:r w:rsidR="006635EC" w:rsidRPr="006635EC">
                        <w:rPr>
                          <w:b/>
                          <w:lang w:val="en-US"/>
                        </w:rPr>
                        <w:t xml:space="preserve"> </w:t>
                      </w:r>
                    </w:p>
                    <w:p w14:paraId="4F77A3AC" w14:textId="3200E15F" w:rsidR="00C217FF" w:rsidRPr="00C217FF" w:rsidRDefault="000B6993" w:rsidP="006635EC">
                      <w:pPr>
                        <w:rPr>
                          <w:b/>
                          <w:color w:val="FF0000"/>
                          <w:lang w:val="en-US"/>
                        </w:rPr>
                      </w:pPr>
                      <w:r>
                        <w:t>Monastery</w:t>
                      </w:r>
                      <w:r>
                        <w:t xml:space="preserve"> </w:t>
                      </w:r>
                      <w:r>
                        <w:t>Exile Pillage</w:t>
                      </w:r>
                      <w:r>
                        <w:t xml:space="preserve"> </w:t>
                      </w:r>
                      <w:r>
                        <w:t>Outlaw</w:t>
                      </w:r>
                      <w:r>
                        <w:t xml:space="preserve"> </w:t>
                      </w:r>
                      <w:r>
                        <w:t>Raid</w:t>
                      </w:r>
                      <w:r>
                        <w:t xml:space="preserve"> </w:t>
                      </w:r>
                      <w:r>
                        <w:t>Saga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5B7F"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2B2427C9" wp14:editId="58D434D9">
                <wp:simplePos x="0" y="0"/>
                <wp:positionH relativeFrom="margin">
                  <wp:posOffset>2870315</wp:posOffset>
                </wp:positionH>
                <wp:positionV relativeFrom="paragraph">
                  <wp:posOffset>1705206</wp:posOffset>
                </wp:positionV>
                <wp:extent cx="3166110" cy="4939665"/>
                <wp:effectExtent l="19050" t="19050" r="15240" b="1333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6110" cy="4939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0A96AA" w14:textId="4CDA32AD" w:rsidR="00683F72" w:rsidRPr="006A3BCB" w:rsidRDefault="00683F72" w:rsidP="004B72D0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6A3BCB">
                              <w:rPr>
                                <w:rFonts w:asciiTheme="majorHAnsi" w:hAnsiTheme="majorHAnsi" w:cstheme="majorHAnsi"/>
                                <w:color w:val="FF0000"/>
                                <w:lang w:val="en-US"/>
                              </w:rPr>
                              <w:t xml:space="preserve">As </w:t>
                            </w:r>
                            <w:r w:rsidR="004B72D0" w:rsidRPr="006A3BCB">
                              <w:rPr>
                                <w:rFonts w:asciiTheme="majorHAnsi" w:hAnsiTheme="majorHAnsi" w:cstheme="majorHAnsi"/>
                                <w:color w:val="FF0000"/>
                                <w:lang w:val="en-US"/>
                              </w:rPr>
                              <w:t xml:space="preserve">Historians </w:t>
                            </w:r>
                            <w:r w:rsidR="00EB68E1" w:rsidRPr="006A3BCB">
                              <w:rPr>
                                <w:rFonts w:asciiTheme="majorHAnsi" w:hAnsiTheme="majorHAnsi" w:cstheme="majorHAnsi"/>
                                <w:color w:val="FF0000"/>
                                <w:lang w:val="en-US"/>
                              </w:rPr>
                              <w:t>can we learn about the Vikings and …</w:t>
                            </w:r>
                          </w:p>
                          <w:p w14:paraId="31A5E030" w14:textId="77777777" w:rsidR="00EB68E1" w:rsidRPr="006A3BCB" w:rsidRDefault="00EB68E1" w:rsidP="00EB68E1">
                            <w:pPr>
                              <w:pStyle w:val="BodyText"/>
                              <w:ind w:left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 w:rsidRPr="006A3BCB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Identify why some changes between different periods of time have had more significant consequences than others.</w:t>
                            </w:r>
                          </w:p>
                          <w:p w14:paraId="1E40DC87" w14:textId="368FE129" w:rsidR="00EB68E1" w:rsidRPr="006A3BCB" w:rsidRDefault="00EB68E1" w:rsidP="00EB68E1">
                            <w:pPr>
                              <w:pStyle w:val="BodyText"/>
                              <w:ind w:left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 w:rsidRPr="006A3BCB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 xml:space="preserve">Understand and describe in some detail the main changes to an aspect of a period in </w:t>
                            </w:r>
                            <w:r w:rsidRPr="006A3BCB">
                              <w:rPr>
                                <w:rFonts w:asciiTheme="majorHAnsi" w:hAnsiTheme="majorHAnsi" w:cstheme="majorHAnsi"/>
                                <w:spacing w:val="-2"/>
                                <w:sz w:val="22"/>
                                <w:szCs w:val="22"/>
                              </w:rPr>
                              <w:t>history.</w:t>
                            </w:r>
                          </w:p>
                          <w:p w14:paraId="21C0E69C" w14:textId="77777777" w:rsidR="00EB68E1" w:rsidRPr="006A3BCB" w:rsidRDefault="00EB68E1" w:rsidP="00EB68E1">
                            <w:pPr>
                              <w:pStyle w:val="BodyText"/>
                              <w:ind w:left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 w:rsidRPr="006A3BCB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Examine in more detail the short- and long-term causes of an event being studied.</w:t>
                            </w:r>
                          </w:p>
                          <w:p w14:paraId="043440C2" w14:textId="77777777" w:rsidR="00EB68E1" w:rsidRPr="006A3BCB" w:rsidRDefault="00EB68E1" w:rsidP="00EB68E1">
                            <w:pPr>
                              <w:pStyle w:val="BodyText"/>
                              <w:ind w:left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 w:rsidRPr="006A3BCB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Explain and give varied examples of how</w:t>
                            </w:r>
                            <w:r w:rsidRPr="006A3BCB">
                              <w:rPr>
                                <w:rFonts w:asciiTheme="majorHAnsi" w:hAnsiTheme="majorHAnsi" w:cstheme="majorHAnsi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A3BCB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life was similar and different in the past.</w:t>
                            </w:r>
                          </w:p>
                          <w:p w14:paraId="63A4FC49" w14:textId="77777777" w:rsidR="00EB68E1" w:rsidRPr="006A3BCB" w:rsidRDefault="00EB68E1" w:rsidP="00EB68E1">
                            <w:pPr>
                              <w:pStyle w:val="BodyText"/>
                              <w:ind w:left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 w:rsidRPr="006A3BCB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Explain and give examples to show that things may have been different from place to place at the same time.</w:t>
                            </w:r>
                          </w:p>
                          <w:p w14:paraId="20E6D04D" w14:textId="77777777" w:rsidR="00EB68E1" w:rsidRPr="006A3BCB" w:rsidRDefault="00EB68E1" w:rsidP="00EB68E1">
                            <w:pPr>
                              <w:pStyle w:val="BodyText"/>
                              <w:ind w:left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 w:rsidRPr="006A3BCB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 xml:space="preserve">Understand that what we consider to be significant can change throughout different </w:t>
                            </w:r>
                            <w:r w:rsidRPr="006A3BCB">
                              <w:rPr>
                                <w:rFonts w:asciiTheme="majorHAnsi" w:hAnsiTheme="majorHAnsi" w:cstheme="majorHAnsi"/>
                                <w:spacing w:val="-2"/>
                                <w:sz w:val="22"/>
                                <w:szCs w:val="22"/>
                              </w:rPr>
                              <w:t>periods.</w:t>
                            </w:r>
                          </w:p>
                          <w:p w14:paraId="51D1F0F7" w14:textId="77777777" w:rsidR="00EB68E1" w:rsidRPr="006A3BCB" w:rsidRDefault="00EB68E1" w:rsidP="00EB68E1">
                            <w:pPr>
                              <w:pStyle w:val="BodyText"/>
                              <w:ind w:left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 w:rsidRPr="006A3BCB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Start to explain the importance of an event using the following criteria: significant individually,</w:t>
                            </w:r>
                            <w:r w:rsidRPr="006A3BCB">
                              <w:rPr>
                                <w:rFonts w:asciiTheme="majorHAnsi" w:hAnsiTheme="majorHAnsi" w:cstheme="majorHAnsi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A3BCB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regionally,</w:t>
                            </w:r>
                            <w:r w:rsidRPr="006A3BCB">
                              <w:rPr>
                                <w:rFonts w:asciiTheme="majorHAnsi" w:hAnsiTheme="majorHAnsi" w:cstheme="majorHAnsi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A3BCB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nationally</w:t>
                            </w:r>
                            <w:r w:rsidRPr="006A3BCB">
                              <w:rPr>
                                <w:rFonts w:asciiTheme="majorHAnsi" w:hAnsiTheme="majorHAnsi" w:cstheme="majorHAnsi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A3BCB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or</w:t>
                            </w:r>
                            <w:r w:rsidRPr="006A3BCB">
                              <w:rPr>
                                <w:rFonts w:asciiTheme="majorHAnsi" w:hAnsiTheme="majorHAnsi" w:cstheme="majorHAnsi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A3BCB">
                              <w:rPr>
                                <w:rFonts w:asciiTheme="majorHAnsi" w:hAnsiTheme="majorHAnsi" w:cstheme="majorHAnsi"/>
                                <w:spacing w:val="-2"/>
                                <w:sz w:val="22"/>
                                <w:szCs w:val="22"/>
                              </w:rPr>
                              <w:t>globally.</w:t>
                            </w:r>
                          </w:p>
                          <w:p w14:paraId="7E160925" w14:textId="77777777" w:rsidR="00EB68E1" w:rsidRPr="006A3BCB" w:rsidRDefault="00EB68E1" w:rsidP="00EB68E1">
                            <w:pPr>
                              <w:pStyle w:val="BodyText"/>
                              <w:ind w:left="0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6A3BCB">
                              <w:rPr>
                                <w:rFonts w:asciiTheme="majorHAnsi" w:hAnsiTheme="majorHAnsi" w:cstheme="majorHAnsi"/>
                              </w:rPr>
                              <w:t>Identify a range of historically significant people and events from different periods of history and explain why they were significant.</w:t>
                            </w:r>
                          </w:p>
                          <w:p w14:paraId="6AFA7798" w14:textId="2E69D358" w:rsidR="00683F72" w:rsidRPr="006A3BCB" w:rsidRDefault="00EB68E1" w:rsidP="00EB68E1">
                            <w:pP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6A3BCB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Identify historically significant people and events from a period of history and give some detail about what they did/what happened and what impact it had.</w:t>
                            </w:r>
                          </w:p>
                          <w:p w14:paraId="1BE6E621" w14:textId="77777777" w:rsidR="00683F72" w:rsidRDefault="00683F72" w:rsidP="00683F72">
                            <w:pPr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</w:p>
                          <w:p w14:paraId="041730EC" w14:textId="77777777" w:rsidR="00683F72" w:rsidRPr="00E445D3" w:rsidRDefault="00683F72" w:rsidP="00683F72">
                            <w:pPr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</w:p>
                          <w:p w14:paraId="08BC724E" w14:textId="77777777" w:rsidR="00683F72" w:rsidRDefault="00683F72" w:rsidP="00683F72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079C006" w14:textId="77777777" w:rsidR="00683F72" w:rsidRDefault="00683F72" w:rsidP="00683F72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9C88E08" w14:textId="77777777" w:rsidR="00683F72" w:rsidRDefault="00683F72" w:rsidP="00683F72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DFD994E" w14:textId="77777777" w:rsidR="00683F72" w:rsidRPr="00637F5A" w:rsidRDefault="00683F72" w:rsidP="00683F72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427C9" id="_x0000_s1034" type="#_x0000_t202" style="position:absolute;margin-left:226pt;margin-top:134.25pt;width:249.3pt;height:388.9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uW3KQIAAE4EAAAOAAAAZHJzL2Uyb0RvYy54bWysVNtu2zAMfR+wfxD0vviSNEuMOEWXLsOA&#10;7gK0+wBZlmNhkuhJSuzu60fJbppdsIdhfhBEkTo8OiS9uR60IidhnQRT0myWUiIMh1qaQ0m/POxf&#10;rShxnpmaKTCipI/C0evtyxebvitEDi2oWliCIMYVfVfS1vuuSBLHW6GZm0EnDDobsJp5NO0hqS3r&#10;EV2rJE/TZdKDrTsLXDiHp7ejk24jftMI7j81jROeqJIiNx9XG9cqrMl2w4qDZV0r+USD/QMLzaTB&#10;pGeoW+YZOVr5G5SW3IKDxs846ASaRnIR34CvydJfXnPfsk7Et6A4rjvL5P4fLP94+myJrEua55QY&#10;prFGD2Lw5A0MJA/y9J0rMOq+wzg/4DGWOT7VdXfAvzpiYNcycxA31kLfClYjvSzcTC6ujjgugFT9&#10;B6gxDTt6iEBDY3XQDtUgiI5lejyXJlDheDjPlsssQxdH32I9Xy+XVzEHK56ud9b5dwI0CZuSWqx9&#10;hGenO+cDHVY8hYRsDpSs91KpaNhDtVOWnBj2yT5+E/pPYcqQHrmssjQdJfgLRorfnzC09NjxSuqS&#10;rkLM1INBuLemjv3omVTjHjkrMykZxBtl9EM1xJrNQ4KgcgX1I0prYWxwHEjctGC/U9Jjc5fUfTsy&#10;KyhR7w2WZ50tFmEaorG4ep2jYS891aWHGY5QJfWUjNudjxMUhDNwg2VsZBT4mclEGZs26j4NWJiK&#10;SztGPf8Gtj8AAAD//wMAUEsDBBQABgAIAAAAIQB/YysX4AAAAAwBAAAPAAAAZHJzL2Rvd25yZXYu&#10;eG1sTI/BTsMwEETvSPyDtUjcqN0ocdMQp6qQOCGEaLhw28ZLEjW2I9ttw99jTnBc7dPMm3q3mIld&#10;yIfRWQXrlQBGtnN6tL2Cj/b5oQQWIlqNk7Ok4JsC7Jrbmxor7a72nS6H2LMUYkOFCoYY54rz0A1k&#10;MKzcTDb9vpw3GNPpe649XlO4mXgmhOQGR5saBpzpaaDudDgbBa/7befRly+RNoV/k+28bk+fSt3f&#10;LftHYJGW+AfDr35ShyY5Hd3Z6sAmBXmRpS1RQSbLAlgitoWQwI4JFbnMgTc1/z+i+QEAAP//AwBQ&#10;SwECLQAUAAYACAAAACEAtoM4kv4AAADhAQAAEwAAAAAAAAAAAAAAAAAAAAAAW0NvbnRlbnRfVHlw&#10;ZXNdLnhtbFBLAQItABQABgAIAAAAIQA4/SH/1gAAAJQBAAALAAAAAAAAAAAAAAAAAC8BAABfcmVs&#10;cy8ucmVsc1BLAQItABQABgAIAAAAIQBWpuW3KQIAAE4EAAAOAAAAAAAAAAAAAAAAAC4CAABkcnMv&#10;ZTJvRG9jLnhtbFBLAQItABQABgAIAAAAIQB/YysX4AAAAAwBAAAPAAAAAAAAAAAAAAAAAIMEAABk&#10;cnMvZG93bnJldi54bWxQSwUGAAAAAAQABADzAAAAkAUAAAAA&#10;" strokecolor="red" strokeweight="3pt">
                <v:textbox>
                  <w:txbxContent>
                    <w:p w14:paraId="2E0A96AA" w14:textId="4CDA32AD" w:rsidR="00683F72" w:rsidRPr="006A3BCB" w:rsidRDefault="00683F72" w:rsidP="004B72D0">
                      <w:pPr>
                        <w:rPr>
                          <w:rFonts w:asciiTheme="majorHAnsi" w:hAnsiTheme="majorHAnsi" w:cstheme="majorHAnsi"/>
                        </w:rPr>
                      </w:pPr>
                      <w:r w:rsidRPr="006A3BCB">
                        <w:rPr>
                          <w:rFonts w:asciiTheme="majorHAnsi" w:hAnsiTheme="majorHAnsi" w:cstheme="majorHAnsi"/>
                          <w:color w:val="FF0000"/>
                          <w:lang w:val="en-US"/>
                        </w:rPr>
                        <w:t xml:space="preserve">As </w:t>
                      </w:r>
                      <w:r w:rsidR="004B72D0" w:rsidRPr="006A3BCB">
                        <w:rPr>
                          <w:rFonts w:asciiTheme="majorHAnsi" w:hAnsiTheme="majorHAnsi" w:cstheme="majorHAnsi"/>
                          <w:color w:val="FF0000"/>
                          <w:lang w:val="en-US"/>
                        </w:rPr>
                        <w:t xml:space="preserve">Historians </w:t>
                      </w:r>
                      <w:r w:rsidR="00EB68E1" w:rsidRPr="006A3BCB">
                        <w:rPr>
                          <w:rFonts w:asciiTheme="majorHAnsi" w:hAnsiTheme="majorHAnsi" w:cstheme="majorHAnsi"/>
                          <w:color w:val="FF0000"/>
                          <w:lang w:val="en-US"/>
                        </w:rPr>
                        <w:t>can we learn about the Vikings and …</w:t>
                      </w:r>
                    </w:p>
                    <w:p w14:paraId="31A5E030" w14:textId="77777777" w:rsidR="00EB68E1" w:rsidRPr="006A3BCB" w:rsidRDefault="00EB68E1" w:rsidP="00EB68E1">
                      <w:pPr>
                        <w:pStyle w:val="BodyText"/>
                        <w:ind w:left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 w:rsidRPr="006A3BCB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Identify why some changes between different periods of time have had more significant consequences than others.</w:t>
                      </w:r>
                    </w:p>
                    <w:p w14:paraId="1E40DC87" w14:textId="368FE129" w:rsidR="00EB68E1" w:rsidRPr="006A3BCB" w:rsidRDefault="00EB68E1" w:rsidP="00EB68E1">
                      <w:pPr>
                        <w:pStyle w:val="BodyText"/>
                        <w:ind w:left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 w:rsidRPr="006A3BCB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 xml:space="preserve">Understand and describe in some detail the main changes to an aspect of a period in </w:t>
                      </w:r>
                      <w:r w:rsidRPr="006A3BCB">
                        <w:rPr>
                          <w:rFonts w:asciiTheme="majorHAnsi" w:hAnsiTheme="majorHAnsi" w:cstheme="majorHAnsi"/>
                          <w:spacing w:val="-2"/>
                          <w:sz w:val="22"/>
                          <w:szCs w:val="22"/>
                        </w:rPr>
                        <w:t>history.</w:t>
                      </w:r>
                    </w:p>
                    <w:p w14:paraId="21C0E69C" w14:textId="77777777" w:rsidR="00EB68E1" w:rsidRPr="006A3BCB" w:rsidRDefault="00EB68E1" w:rsidP="00EB68E1">
                      <w:pPr>
                        <w:pStyle w:val="BodyText"/>
                        <w:ind w:left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 w:rsidRPr="006A3BCB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Examine in more detail the short- and long-term causes of an event being studied.</w:t>
                      </w:r>
                    </w:p>
                    <w:p w14:paraId="043440C2" w14:textId="77777777" w:rsidR="00EB68E1" w:rsidRPr="006A3BCB" w:rsidRDefault="00EB68E1" w:rsidP="00EB68E1">
                      <w:pPr>
                        <w:pStyle w:val="BodyText"/>
                        <w:ind w:left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 w:rsidRPr="006A3BCB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Explain and give varied examples of how</w:t>
                      </w:r>
                      <w:r w:rsidRPr="006A3BCB">
                        <w:rPr>
                          <w:rFonts w:asciiTheme="majorHAnsi" w:hAnsiTheme="majorHAnsi" w:cstheme="majorHAnsi"/>
                          <w:spacing w:val="-1"/>
                          <w:sz w:val="22"/>
                          <w:szCs w:val="22"/>
                        </w:rPr>
                        <w:t xml:space="preserve"> </w:t>
                      </w:r>
                      <w:r w:rsidRPr="006A3BCB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life was similar and different in the past.</w:t>
                      </w:r>
                    </w:p>
                    <w:p w14:paraId="63A4FC49" w14:textId="77777777" w:rsidR="00EB68E1" w:rsidRPr="006A3BCB" w:rsidRDefault="00EB68E1" w:rsidP="00EB68E1">
                      <w:pPr>
                        <w:pStyle w:val="BodyText"/>
                        <w:ind w:left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 w:rsidRPr="006A3BCB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Explain and give examples to show that things may have been different from place to place at the same time.</w:t>
                      </w:r>
                    </w:p>
                    <w:p w14:paraId="20E6D04D" w14:textId="77777777" w:rsidR="00EB68E1" w:rsidRPr="006A3BCB" w:rsidRDefault="00EB68E1" w:rsidP="00EB68E1">
                      <w:pPr>
                        <w:pStyle w:val="BodyText"/>
                        <w:ind w:left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 w:rsidRPr="006A3BCB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 xml:space="preserve">Understand that what we consider to be significant can change throughout different </w:t>
                      </w:r>
                      <w:r w:rsidRPr="006A3BCB">
                        <w:rPr>
                          <w:rFonts w:asciiTheme="majorHAnsi" w:hAnsiTheme="majorHAnsi" w:cstheme="majorHAnsi"/>
                          <w:spacing w:val="-2"/>
                          <w:sz w:val="22"/>
                          <w:szCs w:val="22"/>
                        </w:rPr>
                        <w:t>periods.</w:t>
                      </w:r>
                    </w:p>
                    <w:p w14:paraId="51D1F0F7" w14:textId="77777777" w:rsidR="00EB68E1" w:rsidRPr="006A3BCB" w:rsidRDefault="00EB68E1" w:rsidP="00EB68E1">
                      <w:pPr>
                        <w:pStyle w:val="BodyText"/>
                        <w:ind w:left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 w:rsidRPr="006A3BCB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Start to explain the importance of an event using the following criteria: significant individually,</w:t>
                      </w:r>
                      <w:r w:rsidRPr="006A3BCB">
                        <w:rPr>
                          <w:rFonts w:asciiTheme="majorHAnsi" w:hAnsiTheme="majorHAnsi" w:cstheme="majorHAnsi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6A3BCB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regionally,</w:t>
                      </w:r>
                      <w:r w:rsidRPr="006A3BCB">
                        <w:rPr>
                          <w:rFonts w:asciiTheme="majorHAnsi" w:hAnsiTheme="majorHAnsi" w:cstheme="majorHAnsi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6A3BCB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nationally</w:t>
                      </w:r>
                      <w:r w:rsidRPr="006A3BCB">
                        <w:rPr>
                          <w:rFonts w:asciiTheme="majorHAnsi" w:hAnsiTheme="majorHAnsi" w:cstheme="majorHAnsi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6A3BCB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or</w:t>
                      </w:r>
                      <w:r w:rsidRPr="006A3BCB">
                        <w:rPr>
                          <w:rFonts w:asciiTheme="majorHAnsi" w:hAnsiTheme="majorHAnsi" w:cstheme="majorHAnsi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6A3BCB">
                        <w:rPr>
                          <w:rFonts w:asciiTheme="majorHAnsi" w:hAnsiTheme="majorHAnsi" w:cstheme="majorHAnsi"/>
                          <w:spacing w:val="-2"/>
                          <w:sz w:val="22"/>
                          <w:szCs w:val="22"/>
                        </w:rPr>
                        <w:t>globally.</w:t>
                      </w:r>
                    </w:p>
                    <w:p w14:paraId="7E160925" w14:textId="77777777" w:rsidR="00EB68E1" w:rsidRPr="006A3BCB" w:rsidRDefault="00EB68E1" w:rsidP="00EB68E1">
                      <w:pPr>
                        <w:pStyle w:val="BodyText"/>
                        <w:ind w:left="0"/>
                        <w:rPr>
                          <w:rFonts w:asciiTheme="majorHAnsi" w:hAnsiTheme="majorHAnsi" w:cstheme="majorHAnsi"/>
                        </w:rPr>
                      </w:pPr>
                      <w:r w:rsidRPr="006A3BCB">
                        <w:rPr>
                          <w:rFonts w:asciiTheme="majorHAnsi" w:hAnsiTheme="majorHAnsi" w:cstheme="majorHAnsi"/>
                        </w:rPr>
                        <w:t>Identify a range of historically significant people and events from different periods of history and explain why they were significant.</w:t>
                      </w:r>
                    </w:p>
                    <w:p w14:paraId="6AFA7798" w14:textId="2E69D358" w:rsidR="00683F72" w:rsidRPr="006A3BCB" w:rsidRDefault="00EB68E1" w:rsidP="00EB68E1">
                      <w:pP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6A3BCB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Identify historically significant people and events from a period of history and give some detail about what they did/what happened and what impact it had.</w:t>
                      </w:r>
                    </w:p>
                    <w:p w14:paraId="1BE6E621" w14:textId="77777777" w:rsidR="00683F72" w:rsidRDefault="00683F72" w:rsidP="00683F72">
                      <w:pPr>
                        <w:rPr>
                          <w:b/>
                          <w:color w:val="FF0000"/>
                          <w:lang w:val="en-US"/>
                        </w:rPr>
                      </w:pPr>
                    </w:p>
                    <w:p w14:paraId="041730EC" w14:textId="77777777" w:rsidR="00683F72" w:rsidRPr="00E445D3" w:rsidRDefault="00683F72" w:rsidP="00683F72">
                      <w:pPr>
                        <w:rPr>
                          <w:b/>
                          <w:color w:val="FF0000"/>
                          <w:lang w:val="en-US"/>
                        </w:rPr>
                      </w:pPr>
                    </w:p>
                    <w:p w14:paraId="08BC724E" w14:textId="77777777" w:rsidR="00683F72" w:rsidRDefault="00683F72" w:rsidP="00683F72">
                      <w:pPr>
                        <w:rPr>
                          <w:lang w:val="en-US"/>
                        </w:rPr>
                      </w:pPr>
                    </w:p>
                    <w:p w14:paraId="4079C006" w14:textId="77777777" w:rsidR="00683F72" w:rsidRDefault="00683F72" w:rsidP="00683F72">
                      <w:pPr>
                        <w:rPr>
                          <w:lang w:val="en-US"/>
                        </w:rPr>
                      </w:pPr>
                    </w:p>
                    <w:p w14:paraId="19C88E08" w14:textId="77777777" w:rsidR="00683F72" w:rsidRDefault="00683F72" w:rsidP="00683F72">
                      <w:pPr>
                        <w:rPr>
                          <w:lang w:val="en-US"/>
                        </w:rPr>
                      </w:pPr>
                    </w:p>
                    <w:p w14:paraId="3DFD994E" w14:textId="77777777" w:rsidR="00683F72" w:rsidRPr="00637F5A" w:rsidRDefault="00683F72" w:rsidP="00683F72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5B7F"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61A5341" wp14:editId="57D2B458">
                <wp:simplePos x="0" y="0"/>
                <wp:positionH relativeFrom="margin">
                  <wp:posOffset>1078230</wp:posOffset>
                </wp:positionH>
                <wp:positionV relativeFrom="paragraph">
                  <wp:posOffset>19050</wp:posOffset>
                </wp:positionV>
                <wp:extent cx="8372475" cy="796290"/>
                <wp:effectExtent l="19050" t="19050" r="28575" b="2286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72475" cy="796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696292" w14:textId="32C40EE6" w:rsidR="00FC56D9" w:rsidRDefault="00E66AB3" w:rsidP="006635EC">
                            <w:pPr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 xml:space="preserve">Science – </w:t>
                            </w:r>
                            <w:r w:rsidR="00EB68E1"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>How can we stay healthy and what did we inherit?</w:t>
                            </w:r>
                          </w:p>
                          <w:p w14:paraId="1EB464D6" w14:textId="363D308A" w:rsidR="006635EC" w:rsidRPr="00637F5A" w:rsidRDefault="004B72D0" w:rsidP="006635EC">
                            <w:pPr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>Histor</w:t>
                            </w:r>
                            <w:r w:rsidR="00FC56D9"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 xml:space="preserve">y – </w:t>
                            </w:r>
                            <w:r w:rsidR="000B6993"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>Were the Vikings just ruthless invaders?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A5341" id="_x0000_s1035" type="#_x0000_t202" style="position:absolute;margin-left:84.9pt;margin-top:1.5pt;width:659.25pt;height:62.7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NCmJQIAAE0EAAAOAAAAZHJzL2Uyb0RvYy54bWysVNuO0zAQfUfiHyy/07Shu91GTVdLlyKk&#10;5SLt8gGO7TQWtsfYbpPy9YydbqkACQmRB8uX8fGZc2ayuh2MJgfpgwJb09lkSom0HISyu5p+edq+&#10;uqEkRGYF02BlTY8y0Nv1yxer3lWyhA60kJ4giA1V72raxeiqogi8k4aFCThp8bAFb1jEpd8VwrMe&#10;0Y0uyun0uujBC+eByxBw9348pOuM37aSx09tG2QkuqbILebR57FJY7FesWrnmesUP9Fg/8DCMGXx&#10;0TPUPYuM7L36Dcoo7iFAGyccTAFtq7jMOWA2s+kv2Tx2zMmcC4oT3Fmm8P9g+cfDZ0+UQO8oscyg&#10;RU9yiOQNDKRM6vQuVBj06DAsDridIlOmwT0A/xqIhU3H7E7eeQ99J5lAdrN0s7i4OuKEBNL0H0Dg&#10;M2wfIQMNrTcJEMUgiI4uHc/OJCocN29eL8r54ooSjmeL5XW5zNYVrHq+7XyI7yQYkiY19eh8RmeH&#10;hxATG1Y9h2T2oJXYKq3zwu+ajfbkwLBKtvnLCWCSl2Hakr6m81mJRP6GMcXvTxhGRax3rQzmlGJO&#10;FZh0e2tFrsbIlB7nyFnbk5BJu1HFODTD6NjZoAbEEaX1MNY39iNOOvDfKemxtmsavu2Zl5To9xbt&#10;Wc7m89QMeTG/WpS48JcnzeUJsxyhahopGaebmBsoSWDhDm1sVVY4+T0yOXHGms3Cn/orNcXlOkf9&#10;/AusfwAAAP//AwBQSwMEFAAGAAgAAAAhALGGl/ffAAAACgEAAA8AAABkcnMvZG93bnJldi54bWxM&#10;j8FOwzAQRO9I/IO1SNyoQxvaNMSpUCUkxK0pB7i58ZIE4nVku03K17M9wW1HM5p9U2wm24sT+tA5&#10;UnA/S0Ag1c501Ch42z/fZSBC1GR07wgVnDHApry+KnRu3Eg7PFWxEVxCIdcK2hiHXMpQt2h1mLkB&#10;ib1P562OLH0jjdcjl9tezpNkKa3uiD+0esBti/V3dbQK3se9e61+Vtt1j3X69bHzL+eHlVK3N9PT&#10;I4iIU/wLwwWf0aFkpoM7kgmiZ71cM3pUsOBJFz/NsgWIA1/zLAVZFvL/hPIXAAD//wMAUEsBAi0A&#10;FAAGAAgAAAAhALaDOJL+AAAA4QEAABMAAAAAAAAAAAAAAAAAAAAAAFtDb250ZW50X1R5cGVzXS54&#10;bWxQSwECLQAUAAYACAAAACEAOP0h/9YAAACUAQAACwAAAAAAAAAAAAAAAAAvAQAAX3JlbHMvLnJl&#10;bHNQSwECLQAUAAYACAAAACEAHDjQpiUCAABNBAAADgAAAAAAAAAAAAAAAAAuAgAAZHJzL2Uyb0Rv&#10;Yy54bWxQSwECLQAUAAYACAAAACEAsYaX998AAAAKAQAADwAAAAAAAAAAAAAAAAB/BAAAZHJzL2Rv&#10;d25yZXYueG1sUEsFBgAAAAAEAAQA8wAAAIsFAAAAAA==&#10;" strokecolor="red" strokeweight="3.25pt">
                <v:textbox>
                  <w:txbxContent>
                    <w:p w14:paraId="3A696292" w14:textId="32C40EE6" w:rsidR="00FC56D9" w:rsidRDefault="00E66AB3" w:rsidP="006635EC">
                      <w:pPr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 xml:space="preserve">Science – </w:t>
                      </w:r>
                      <w:r w:rsidR="00EB68E1"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>How can we stay healthy and what did we inherit?</w:t>
                      </w:r>
                    </w:p>
                    <w:p w14:paraId="1EB464D6" w14:textId="363D308A" w:rsidR="006635EC" w:rsidRPr="00637F5A" w:rsidRDefault="004B72D0" w:rsidP="006635EC">
                      <w:pPr>
                        <w:rPr>
                          <w:i/>
                          <w:color w:val="FF0000"/>
                          <w:lang w:val="en-US"/>
                        </w:rPr>
                      </w:pPr>
                      <w:r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>Histor</w:t>
                      </w:r>
                      <w:r w:rsidR="00FC56D9"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 xml:space="preserve">y – </w:t>
                      </w:r>
                      <w:r w:rsidR="000B6993"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>Were the Vikings just ruthless invaders?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72D0"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02D07F" wp14:editId="12919665">
                <wp:simplePos x="0" y="0"/>
                <wp:positionH relativeFrom="margin">
                  <wp:posOffset>-209550</wp:posOffset>
                </wp:positionH>
                <wp:positionV relativeFrom="paragraph">
                  <wp:posOffset>1123315</wp:posOffset>
                </wp:positionV>
                <wp:extent cx="2943225" cy="1516380"/>
                <wp:effectExtent l="19050" t="19050" r="2857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51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B34CB" w14:textId="77777777" w:rsidR="00AE2B1D" w:rsidRPr="000B6993" w:rsidRDefault="00AE2B1D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 xml:space="preserve">Dear Parents and Carers, </w:t>
                            </w:r>
                          </w:p>
                          <w:p w14:paraId="78A5082A" w14:textId="77777777" w:rsidR="001F30E8" w:rsidRPr="000B6993" w:rsidRDefault="00AE2B1D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 xml:space="preserve">We hope you had a </w:t>
                            </w:r>
                            <w:r w:rsidR="00153166" w:rsidRPr="000B6993">
                              <w:rPr>
                                <w:rFonts w:asciiTheme="majorHAnsi" w:hAnsiTheme="majorHAnsi" w:cstheme="majorHAnsi"/>
                              </w:rPr>
                              <w:t xml:space="preserve">good half term </w:t>
                            </w: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>and are ready</w:t>
                            </w:r>
                            <w:r w:rsidR="00153166" w:rsidRPr="000B6993">
                              <w:rPr>
                                <w:rFonts w:asciiTheme="majorHAnsi" w:hAnsiTheme="majorHAnsi" w:cstheme="majorHAnsi"/>
                              </w:rPr>
                              <w:t xml:space="preserve"> and raring to go for our second </w:t>
                            </w: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>spring term! Here is</w:t>
                            </w:r>
                            <w:r w:rsidR="002437AD" w:rsidRPr="000B6993">
                              <w:rPr>
                                <w:rFonts w:asciiTheme="majorHAnsi" w:hAnsiTheme="majorHAnsi" w:cstheme="majorHAnsi"/>
                              </w:rPr>
                              <w:t xml:space="preserve"> our curriculum map for Spring 2</w:t>
                            </w: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 xml:space="preserve">. </w:t>
                            </w:r>
                          </w:p>
                          <w:p w14:paraId="6E372AD7" w14:textId="77777777" w:rsidR="001F30E8" w:rsidRPr="000B6993" w:rsidRDefault="00AE2B1D" w:rsidP="00117E5A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 xml:space="preserve">Best wishes, </w:t>
                            </w:r>
                          </w:p>
                          <w:p w14:paraId="55737669" w14:textId="193AC4F3" w:rsidR="00637F5A" w:rsidRPr="000B6993" w:rsidRDefault="006635EC" w:rsidP="00117E5A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>The Year 6</w:t>
                            </w:r>
                            <w:r w:rsidR="00AE2B1D" w:rsidRPr="000B6993">
                              <w:rPr>
                                <w:rFonts w:asciiTheme="majorHAnsi" w:hAnsiTheme="majorHAnsi" w:cstheme="majorHAnsi"/>
                              </w:rPr>
                              <w:t xml:space="preserve"> team</w:t>
                            </w:r>
                          </w:p>
                          <w:p w14:paraId="4992812C" w14:textId="77777777" w:rsidR="00637F5A" w:rsidRPr="000B6993" w:rsidRDefault="00637F5A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2D07F" id="_x0000_s1036" type="#_x0000_t202" style="position:absolute;margin-left:-16.5pt;margin-top:88.45pt;width:231.75pt;height:119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VIIKwIAAE8EAAAOAAAAZHJzL2Uyb0RvYy54bWysVNuO2yAQfa/Uf0C8N77kslkrzmqbbapK&#10;24u02w/AGMeowLhAYqdf3wEnabSt+lDVD4hhhsPMOTNe3Q1akYOwToIpaTZJKRGGQy3NrqRfn7dv&#10;lpQ4z0zNFBhR0qNw9G79+tWq7wqRQwuqFpYgiHFF35W09b4rksTxVmjmJtAJg84GrGYeTbtLast6&#10;RNcqydN0kfRg684CF87h6cPopOuI3zSC+89N44QnqqSYm4+rjWsV1mS9YsXOsq6V/JQG+4csNJMG&#10;H71APTDPyN7K36C05BYcNH7CQSfQNJKLWANWk6UvqnlqWSdiLUiO6y40uf8Hyz8dvlgi65Lm2Q0l&#10;hmkU6VkMnryFgeSBn75zBYY9dRjoBzxGnWOtrnsE/s0RA5uWmZ24txb6VrAa88vCzeTq6ojjAkjV&#10;f4Qan2F7DxFoaKwO5CEdBNFRp+NFm5AKx8P8djbN8zklHH3ZPFtMl1G9hBXn6511/r0ATcKmpBbF&#10;j/Ds8Oh8SIcV55DwmgMl661UKhp2V22UJQeGjbKNX6zgRZgypC/pdJml6UjBXzBS/P6EoaXHlldS&#10;l3QZYk5NGIh7Z+rYkJ5JNe4xZ2VOTAbyRhr9UA1RtMVZoArqI1JrYexwnEjctGB/UNJjd5fUfd8z&#10;KyhRHwzKc5vNZmEcojGb3+Ro2GtPde1hhiNUST0l43bj4wgF4gzco4yNjAQHvcdMTilj10beTxMW&#10;xuLajlG//gPrnwAAAP//AwBQSwMEFAAGAAgAAAAhAGDUYXjgAAAACwEAAA8AAABkcnMvZG93bnJl&#10;di54bWxMj0FPg0AQhe8m/ofNNPHWLohAS1maxsSTMcbixdsURiBld8nutsV/73iyt3l5L2++V+5m&#10;PYoLOT9YoyBeRSDINLYdTKfgs35ZrkH4gKbF0RpS8EMedtX9XYlFa6/mgy6H0AkuMb5ABX0IUyGl&#10;b3rS6Fd2IsPet3UaA0vXydbhlcv1KB+jKJMaB8MfepzouafmdDhrBW/7TePQrV8D5al7z+oprk9f&#10;Sj0s5v0WRKA5/IfhD5/RoWKmoz2b1otRwTJJeEtgI882IDjxlEQpiCMfcZqDrEp5u6H6BQAA//8D&#10;AFBLAQItABQABgAIAAAAIQC2gziS/gAAAOEBAAATAAAAAAAAAAAAAAAAAAAAAABbQ29udGVudF9U&#10;eXBlc10ueG1sUEsBAi0AFAAGAAgAAAAhADj9If/WAAAAlAEAAAsAAAAAAAAAAAAAAAAALwEAAF9y&#10;ZWxzLy5yZWxzUEsBAi0AFAAGAAgAAAAhAK2VUggrAgAATwQAAA4AAAAAAAAAAAAAAAAALgIAAGRy&#10;cy9lMm9Eb2MueG1sUEsBAi0AFAAGAAgAAAAhAGDUYXjgAAAACwEAAA8AAAAAAAAAAAAAAAAAhQQA&#10;AGRycy9kb3ducmV2LnhtbFBLBQYAAAAABAAEAPMAAACSBQAAAAA=&#10;" strokecolor="red" strokeweight="3pt">
                <v:textbox>
                  <w:txbxContent>
                    <w:p w14:paraId="137B34CB" w14:textId="77777777" w:rsidR="00AE2B1D" w:rsidRPr="000B6993" w:rsidRDefault="00AE2B1D">
                      <w:pPr>
                        <w:rPr>
                          <w:rFonts w:asciiTheme="majorHAnsi" w:hAnsiTheme="majorHAnsi" w:cstheme="majorHAnsi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</w:rPr>
                        <w:t xml:space="preserve">Dear Parents and Carers, </w:t>
                      </w:r>
                    </w:p>
                    <w:p w14:paraId="78A5082A" w14:textId="77777777" w:rsidR="001F30E8" w:rsidRPr="000B6993" w:rsidRDefault="00AE2B1D">
                      <w:pPr>
                        <w:rPr>
                          <w:rFonts w:asciiTheme="majorHAnsi" w:hAnsiTheme="majorHAnsi" w:cstheme="majorHAnsi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</w:rPr>
                        <w:t xml:space="preserve">We hope you had a </w:t>
                      </w:r>
                      <w:r w:rsidR="00153166" w:rsidRPr="000B6993">
                        <w:rPr>
                          <w:rFonts w:asciiTheme="majorHAnsi" w:hAnsiTheme="majorHAnsi" w:cstheme="majorHAnsi"/>
                        </w:rPr>
                        <w:t xml:space="preserve">good half term </w:t>
                      </w:r>
                      <w:r w:rsidRPr="000B6993">
                        <w:rPr>
                          <w:rFonts w:asciiTheme="majorHAnsi" w:hAnsiTheme="majorHAnsi" w:cstheme="majorHAnsi"/>
                        </w:rPr>
                        <w:t>and are ready</w:t>
                      </w:r>
                      <w:r w:rsidR="00153166" w:rsidRPr="000B6993">
                        <w:rPr>
                          <w:rFonts w:asciiTheme="majorHAnsi" w:hAnsiTheme="majorHAnsi" w:cstheme="majorHAnsi"/>
                        </w:rPr>
                        <w:t xml:space="preserve"> and raring to go for our second </w:t>
                      </w:r>
                      <w:r w:rsidRPr="000B6993">
                        <w:rPr>
                          <w:rFonts w:asciiTheme="majorHAnsi" w:hAnsiTheme="majorHAnsi" w:cstheme="majorHAnsi"/>
                        </w:rPr>
                        <w:t>spring term! Here is</w:t>
                      </w:r>
                      <w:r w:rsidR="002437AD" w:rsidRPr="000B6993">
                        <w:rPr>
                          <w:rFonts w:asciiTheme="majorHAnsi" w:hAnsiTheme="majorHAnsi" w:cstheme="majorHAnsi"/>
                        </w:rPr>
                        <w:t xml:space="preserve"> our curriculum map for Spring 2</w:t>
                      </w:r>
                      <w:r w:rsidRPr="000B6993">
                        <w:rPr>
                          <w:rFonts w:asciiTheme="majorHAnsi" w:hAnsiTheme="majorHAnsi" w:cstheme="majorHAnsi"/>
                        </w:rPr>
                        <w:t xml:space="preserve">. </w:t>
                      </w:r>
                    </w:p>
                    <w:p w14:paraId="6E372AD7" w14:textId="77777777" w:rsidR="001F30E8" w:rsidRPr="000B6993" w:rsidRDefault="00AE2B1D" w:rsidP="00117E5A">
                      <w:pPr>
                        <w:spacing w:after="0"/>
                        <w:rPr>
                          <w:rFonts w:asciiTheme="majorHAnsi" w:hAnsiTheme="majorHAnsi" w:cstheme="majorHAnsi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</w:rPr>
                        <w:t xml:space="preserve">Best wishes, </w:t>
                      </w:r>
                    </w:p>
                    <w:p w14:paraId="55737669" w14:textId="193AC4F3" w:rsidR="00637F5A" w:rsidRPr="000B6993" w:rsidRDefault="006635EC" w:rsidP="00117E5A">
                      <w:pPr>
                        <w:spacing w:after="0"/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</w:rPr>
                        <w:t>The Year 6</w:t>
                      </w:r>
                      <w:r w:rsidR="00AE2B1D" w:rsidRPr="000B6993">
                        <w:rPr>
                          <w:rFonts w:asciiTheme="majorHAnsi" w:hAnsiTheme="majorHAnsi" w:cstheme="majorHAnsi"/>
                        </w:rPr>
                        <w:t xml:space="preserve"> team</w:t>
                      </w:r>
                    </w:p>
                    <w:p w14:paraId="4992812C" w14:textId="77777777" w:rsidR="00637F5A" w:rsidRPr="000B6993" w:rsidRDefault="00637F5A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C56D9"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w:drawing>
          <wp:anchor distT="0" distB="0" distL="114300" distR="114300" simplePos="0" relativeHeight="251672576" behindDoc="0" locked="0" layoutInCell="1" allowOverlap="1" wp14:anchorId="21A4115A" wp14:editId="55BDFD44">
            <wp:simplePos x="0" y="0"/>
            <wp:positionH relativeFrom="column">
              <wp:posOffset>-128058</wp:posOffset>
            </wp:positionH>
            <wp:positionV relativeFrom="paragraph">
              <wp:posOffset>119592</wp:posOffset>
            </wp:positionV>
            <wp:extent cx="981710" cy="810895"/>
            <wp:effectExtent l="0" t="0" r="8890" b="825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3B3E" w:rsidRPr="000B6993" w:rsidSect="005657C4">
      <w:headerReference w:type="default" r:id="rId9"/>
      <w:pgSz w:w="16838" w:h="11906" w:orient="landscape"/>
      <w:pgMar w:top="720" w:right="720" w:bottom="0" w:left="72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8A8EB" w14:textId="77777777" w:rsidR="00637F5A" w:rsidRDefault="00637F5A" w:rsidP="00637F5A">
      <w:pPr>
        <w:spacing w:after="0" w:line="240" w:lineRule="auto"/>
      </w:pPr>
      <w:r>
        <w:separator/>
      </w:r>
    </w:p>
  </w:endnote>
  <w:endnote w:type="continuationSeparator" w:id="0">
    <w:p w14:paraId="3660D4CB" w14:textId="77777777" w:rsidR="00637F5A" w:rsidRDefault="00637F5A" w:rsidP="0063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E8EF7" w14:textId="77777777" w:rsidR="00637F5A" w:rsidRDefault="00637F5A" w:rsidP="00637F5A">
      <w:pPr>
        <w:spacing w:after="0" w:line="240" w:lineRule="auto"/>
      </w:pPr>
      <w:r>
        <w:separator/>
      </w:r>
    </w:p>
  </w:footnote>
  <w:footnote w:type="continuationSeparator" w:id="0">
    <w:p w14:paraId="3FA5E56C" w14:textId="77777777" w:rsidR="00637F5A" w:rsidRDefault="00637F5A" w:rsidP="0063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C6660" w14:textId="7D0D0EE0" w:rsidR="00AE2B1D" w:rsidRPr="00AE2B1D" w:rsidRDefault="00AE2B1D">
    <w:pPr>
      <w:pStyle w:val="Header"/>
      <w:rPr>
        <w:lang w:val="en-US"/>
      </w:rPr>
    </w:pPr>
    <w:r>
      <w:rPr>
        <w:lang w:val="en-US"/>
      </w:rPr>
      <w:t>Year group:</w:t>
    </w:r>
    <w:r w:rsidR="00FC56D9">
      <w:rPr>
        <w:lang w:val="en-US"/>
      </w:rPr>
      <w:t xml:space="preserve"> 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E18D4"/>
    <w:multiLevelType w:val="hybridMultilevel"/>
    <w:tmpl w:val="4560F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C5916"/>
    <w:multiLevelType w:val="hybridMultilevel"/>
    <w:tmpl w:val="F390A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AD6A6F"/>
    <w:multiLevelType w:val="hybridMultilevel"/>
    <w:tmpl w:val="D5A4A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D0302"/>
    <w:multiLevelType w:val="hybridMultilevel"/>
    <w:tmpl w:val="23863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9C5520"/>
    <w:multiLevelType w:val="hybridMultilevel"/>
    <w:tmpl w:val="0DA49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C836EC"/>
    <w:multiLevelType w:val="hybridMultilevel"/>
    <w:tmpl w:val="644E7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860DB5"/>
    <w:multiLevelType w:val="hybridMultilevel"/>
    <w:tmpl w:val="103885B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332374ED"/>
    <w:multiLevelType w:val="hybridMultilevel"/>
    <w:tmpl w:val="F1FA8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1F4635"/>
    <w:multiLevelType w:val="hybridMultilevel"/>
    <w:tmpl w:val="693459FA"/>
    <w:lvl w:ilvl="0" w:tplc="08090001">
      <w:start w:val="1"/>
      <w:numFmt w:val="bullet"/>
      <w:lvlText w:val=""/>
      <w:lvlJc w:val="left"/>
      <w:pPr>
        <w:ind w:left="340" w:hanging="103"/>
      </w:pPr>
      <w:rPr>
        <w:rFonts w:ascii="Symbol" w:hAnsi="Symbol" w:hint="default"/>
        <w:b w:val="0"/>
        <w:bCs w:val="0"/>
        <w:i w:val="0"/>
        <w:iCs w:val="0"/>
        <w:color w:val="242422"/>
        <w:w w:val="100"/>
        <w:sz w:val="20"/>
        <w:szCs w:val="20"/>
        <w:lang w:val="en-US" w:eastAsia="en-US" w:bidi="ar-SA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9" w15:restartNumberingAfterBreak="0">
    <w:nsid w:val="490B6783"/>
    <w:multiLevelType w:val="hybridMultilevel"/>
    <w:tmpl w:val="B6CAE104"/>
    <w:lvl w:ilvl="0" w:tplc="08090001">
      <w:start w:val="1"/>
      <w:numFmt w:val="bullet"/>
      <w:lvlText w:val=""/>
      <w:lvlJc w:val="left"/>
      <w:pPr>
        <w:ind w:left="283" w:hanging="113"/>
      </w:pPr>
      <w:rPr>
        <w:rFonts w:ascii="Symbol" w:hAnsi="Symbol" w:hint="default"/>
        <w:color w:val="242422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0" w15:restartNumberingAfterBreak="0">
    <w:nsid w:val="52031314"/>
    <w:multiLevelType w:val="hybridMultilevel"/>
    <w:tmpl w:val="D974E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BC3697"/>
    <w:multiLevelType w:val="hybridMultilevel"/>
    <w:tmpl w:val="E3D2B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A71A79"/>
    <w:multiLevelType w:val="hybridMultilevel"/>
    <w:tmpl w:val="AD563F1A"/>
    <w:lvl w:ilvl="0" w:tplc="08090001">
      <w:start w:val="1"/>
      <w:numFmt w:val="bullet"/>
      <w:lvlText w:val=""/>
      <w:lvlJc w:val="left"/>
      <w:pPr>
        <w:ind w:left="340" w:hanging="103"/>
      </w:pPr>
      <w:rPr>
        <w:rFonts w:ascii="Symbol" w:hAnsi="Symbol" w:hint="default"/>
        <w:b w:val="0"/>
        <w:bCs w:val="0"/>
        <w:i w:val="0"/>
        <w:iCs w:val="0"/>
        <w:color w:val="242422"/>
        <w:w w:val="100"/>
        <w:sz w:val="20"/>
        <w:szCs w:val="20"/>
        <w:lang w:val="en-US" w:eastAsia="en-US" w:bidi="ar-SA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3" w15:restartNumberingAfterBreak="0">
    <w:nsid w:val="72986FC9"/>
    <w:multiLevelType w:val="hybridMultilevel"/>
    <w:tmpl w:val="6BCCC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03497B"/>
    <w:multiLevelType w:val="hybridMultilevel"/>
    <w:tmpl w:val="45BA6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0"/>
  </w:num>
  <w:num w:numId="4">
    <w:abstractNumId w:val="5"/>
  </w:num>
  <w:num w:numId="5">
    <w:abstractNumId w:val="1"/>
  </w:num>
  <w:num w:numId="6">
    <w:abstractNumId w:val="4"/>
  </w:num>
  <w:num w:numId="7">
    <w:abstractNumId w:val="6"/>
  </w:num>
  <w:num w:numId="8">
    <w:abstractNumId w:val="2"/>
  </w:num>
  <w:num w:numId="9">
    <w:abstractNumId w:val="8"/>
  </w:num>
  <w:num w:numId="10">
    <w:abstractNumId w:val="12"/>
  </w:num>
  <w:num w:numId="11">
    <w:abstractNumId w:val="9"/>
  </w:num>
  <w:num w:numId="12">
    <w:abstractNumId w:val="3"/>
  </w:num>
  <w:num w:numId="13">
    <w:abstractNumId w:val="13"/>
  </w:num>
  <w:num w:numId="14">
    <w:abstractNumId w:val="1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F5A"/>
    <w:rsid w:val="000339E4"/>
    <w:rsid w:val="00075B7F"/>
    <w:rsid w:val="00077FF9"/>
    <w:rsid w:val="000A7F6E"/>
    <w:rsid w:val="000B6993"/>
    <w:rsid w:val="00117E5A"/>
    <w:rsid w:val="00153166"/>
    <w:rsid w:val="00185071"/>
    <w:rsid w:val="00196BC5"/>
    <w:rsid w:val="001F30E8"/>
    <w:rsid w:val="002437AD"/>
    <w:rsid w:val="00260B74"/>
    <w:rsid w:val="00283FF1"/>
    <w:rsid w:val="00373B3E"/>
    <w:rsid w:val="00395984"/>
    <w:rsid w:val="003960D8"/>
    <w:rsid w:val="003979C5"/>
    <w:rsid w:val="003B1CB6"/>
    <w:rsid w:val="003E6DE0"/>
    <w:rsid w:val="004172D6"/>
    <w:rsid w:val="004903F3"/>
    <w:rsid w:val="00491106"/>
    <w:rsid w:val="004A3644"/>
    <w:rsid w:val="004B72D0"/>
    <w:rsid w:val="005172FA"/>
    <w:rsid w:val="005514F3"/>
    <w:rsid w:val="005655B5"/>
    <w:rsid w:val="005657C4"/>
    <w:rsid w:val="005C6380"/>
    <w:rsid w:val="005D279B"/>
    <w:rsid w:val="005F117E"/>
    <w:rsid w:val="00634796"/>
    <w:rsid w:val="00637F5A"/>
    <w:rsid w:val="006635EC"/>
    <w:rsid w:val="00663FD0"/>
    <w:rsid w:val="00683F72"/>
    <w:rsid w:val="006A3BCB"/>
    <w:rsid w:val="0073674F"/>
    <w:rsid w:val="008D5014"/>
    <w:rsid w:val="008F66CD"/>
    <w:rsid w:val="009325AC"/>
    <w:rsid w:val="0098149F"/>
    <w:rsid w:val="00994152"/>
    <w:rsid w:val="009B1602"/>
    <w:rsid w:val="009B449D"/>
    <w:rsid w:val="009D7F2B"/>
    <w:rsid w:val="00A60D84"/>
    <w:rsid w:val="00AA4101"/>
    <w:rsid w:val="00AD5796"/>
    <w:rsid w:val="00AD6345"/>
    <w:rsid w:val="00AE2B1D"/>
    <w:rsid w:val="00B31724"/>
    <w:rsid w:val="00B3498F"/>
    <w:rsid w:val="00B3546C"/>
    <w:rsid w:val="00BA06DC"/>
    <w:rsid w:val="00BD21B7"/>
    <w:rsid w:val="00BD40A5"/>
    <w:rsid w:val="00C217FF"/>
    <w:rsid w:val="00C42365"/>
    <w:rsid w:val="00C65AF3"/>
    <w:rsid w:val="00C809D8"/>
    <w:rsid w:val="00C91910"/>
    <w:rsid w:val="00CE1ABA"/>
    <w:rsid w:val="00D67B58"/>
    <w:rsid w:val="00D77442"/>
    <w:rsid w:val="00D966E7"/>
    <w:rsid w:val="00E445D3"/>
    <w:rsid w:val="00E54516"/>
    <w:rsid w:val="00E66AB3"/>
    <w:rsid w:val="00E833D8"/>
    <w:rsid w:val="00E845CF"/>
    <w:rsid w:val="00EB68E1"/>
    <w:rsid w:val="00EF2FA4"/>
    <w:rsid w:val="00F713A8"/>
    <w:rsid w:val="00F96D4B"/>
    <w:rsid w:val="00FC56D9"/>
    <w:rsid w:val="00FF6FD9"/>
    <w:rsid w:val="00FF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4B6F2A65"/>
  <w15:chartTrackingRefBased/>
  <w15:docId w15:val="{16944E11-93E7-47CB-ACF9-CCE746338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F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7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F5A"/>
  </w:style>
  <w:style w:type="paragraph" w:styleId="Footer">
    <w:name w:val="footer"/>
    <w:basedOn w:val="Normal"/>
    <w:link w:val="FooterChar"/>
    <w:uiPriority w:val="99"/>
    <w:unhideWhenUsed/>
    <w:rsid w:val="00637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F5A"/>
  </w:style>
  <w:style w:type="character" w:styleId="Hyperlink">
    <w:name w:val="Hyperlink"/>
    <w:basedOn w:val="DefaultParagraphFont"/>
    <w:uiPriority w:val="99"/>
    <w:semiHidden/>
    <w:unhideWhenUsed/>
    <w:rsid w:val="006635EC"/>
    <w:rPr>
      <w:color w:val="0000FF"/>
      <w:u w:val="single"/>
    </w:rPr>
  </w:style>
  <w:style w:type="table" w:styleId="TableGrid">
    <w:name w:val="Table Grid"/>
    <w:basedOn w:val="TableNormal"/>
    <w:uiPriority w:val="39"/>
    <w:rsid w:val="006635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35E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98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98F"/>
    <w:rPr>
      <w:rFonts w:ascii="Segoe UI" w:hAnsi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unhideWhenUsed/>
    <w:qFormat/>
    <w:rsid w:val="00EB68E1"/>
    <w:pPr>
      <w:widowControl w:val="0"/>
      <w:spacing w:before="100" w:after="0" w:line="240" w:lineRule="auto"/>
      <w:ind w:left="170" w:right="170"/>
    </w:pPr>
    <w:rPr>
      <w:rFonts w:ascii="Roboto" w:eastAsia="Roboto" w:hAnsi="Roboto" w:cs="Roboto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EB68E1"/>
    <w:rPr>
      <w:rFonts w:ascii="Roboto" w:eastAsia="Roboto" w:hAnsi="Roboto" w:cs="Roboto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31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581C2-CA6D-42D3-B21C-25896808D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Powell</dc:creator>
  <cp:keywords/>
  <dc:description/>
  <cp:lastModifiedBy>Jenny Bird</cp:lastModifiedBy>
  <cp:revision>2</cp:revision>
  <cp:lastPrinted>2024-02-26T07:45:00Z</cp:lastPrinted>
  <dcterms:created xsi:type="dcterms:W3CDTF">2026-08-31T14:57:00Z</dcterms:created>
  <dcterms:modified xsi:type="dcterms:W3CDTF">2026-08-31T14:57:00Z</dcterms:modified>
</cp:coreProperties>
</file>